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6F45B" w14:textId="77777777" w:rsidR="004F0E76" w:rsidRPr="000A298D" w:rsidRDefault="004F0E76" w:rsidP="004F0E76">
      <w:pPr>
        <w:jc w:val="center"/>
        <w:rPr>
          <w:b/>
          <w:sz w:val="16"/>
          <w:szCs w:val="16"/>
        </w:rPr>
      </w:pPr>
      <w:bookmarkStart w:id="0" w:name="_Hlk127786387"/>
      <w:r w:rsidRPr="000A298D">
        <w:rPr>
          <w:b/>
          <w:sz w:val="16"/>
          <w:szCs w:val="16"/>
        </w:rPr>
        <w:t>ГРАФИК</w:t>
      </w:r>
    </w:p>
    <w:p w14:paraId="0F5A6C27" w14:textId="363694BC" w:rsidR="009C5CBC" w:rsidRPr="000A298D" w:rsidRDefault="00FC32B4" w:rsidP="004F0E76">
      <w:pPr>
        <w:jc w:val="center"/>
        <w:rPr>
          <w:b/>
          <w:sz w:val="16"/>
          <w:szCs w:val="16"/>
        </w:rPr>
      </w:pPr>
      <w:r w:rsidRPr="000A298D">
        <w:rPr>
          <w:b/>
          <w:sz w:val="16"/>
          <w:szCs w:val="16"/>
        </w:rPr>
        <w:t>приёма</w:t>
      </w:r>
      <w:r w:rsidR="004F0E76" w:rsidRPr="000A298D">
        <w:rPr>
          <w:b/>
          <w:sz w:val="16"/>
          <w:szCs w:val="16"/>
        </w:rPr>
        <w:t xml:space="preserve"> граждан в Депутатском Центре Магнитогорского </w:t>
      </w:r>
      <w:r w:rsidR="009C5CBC" w:rsidRPr="000A298D">
        <w:rPr>
          <w:b/>
          <w:sz w:val="16"/>
          <w:szCs w:val="16"/>
        </w:rPr>
        <w:t>местного отделения Челябинского регионального отделения</w:t>
      </w:r>
    </w:p>
    <w:p w14:paraId="278F02D6" w14:textId="4C5BDE4A" w:rsidR="00CB7217" w:rsidRPr="000A298D" w:rsidRDefault="009C5CBC" w:rsidP="004F0E76">
      <w:pPr>
        <w:jc w:val="center"/>
        <w:rPr>
          <w:b/>
          <w:sz w:val="16"/>
          <w:szCs w:val="16"/>
        </w:rPr>
      </w:pPr>
      <w:r w:rsidRPr="000A298D">
        <w:rPr>
          <w:b/>
          <w:sz w:val="16"/>
          <w:szCs w:val="16"/>
        </w:rPr>
        <w:t>Всероссийской политической партии</w:t>
      </w:r>
      <w:r w:rsidR="004F0E76" w:rsidRPr="000A298D">
        <w:rPr>
          <w:b/>
          <w:sz w:val="16"/>
          <w:szCs w:val="16"/>
        </w:rPr>
        <w:t xml:space="preserve"> «ЕДИНАЯ РОССИЯ»</w:t>
      </w:r>
      <w:r w:rsidR="00F23FDB" w:rsidRPr="000A298D">
        <w:rPr>
          <w:b/>
          <w:sz w:val="16"/>
          <w:szCs w:val="16"/>
        </w:rPr>
        <w:t xml:space="preserve"> </w:t>
      </w:r>
      <w:r w:rsidR="004F0E76" w:rsidRPr="000A298D">
        <w:rPr>
          <w:b/>
          <w:sz w:val="16"/>
          <w:szCs w:val="16"/>
        </w:rPr>
        <w:t>по адресу: ул. Суворова,</w:t>
      </w:r>
      <w:r w:rsidR="00FC32B4" w:rsidRPr="000A298D">
        <w:rPr>
          <w:b/>
          <w:sz w:val="16"/>
          <w:szCs w:val="16"/>
        </w:rPr>
        <w:t xml:space="preserve"> д.</w:t>
      </w:r>
      <w:r w:rsidR="004F0E76" w:rsidRPr="000A298D">
        <w:rPr>
          <w:b/>
          <w:sz w:val="16"/>
          <w:szCs w:val="16"/>
        </w:rPr>
        <w:t xml:space="preserve"> 132/3 на </w:t>
      </w:r>
      <w:r w:rsidR="00747E9F">
        <w:rPr>
          <w:b/>
          <w:sz w:val="16"/>
          <w:szCs w:val="16"/>
        </w:rPr>
        <w:t>октябрь</w:t>
      </w:r>
      <w:r w:rsidR="00C64F72" w:rsidRPr="000A298D">
        <w:rPr>
          <w:b/>
          <w:sz w:val="16"/>
          <w:szCs w:val="16"/>
        </w:rPr>
        <w:t xml:space="preserve"> 202</w:t>
      </w:r>
      <w:r w:rsidR="00465CE7" w:rsidRPr="000A298D">
        <w:rPr>
          <w:b/>
          <w:sz w:val="16"/>
          <w:szCs w:val="16"/>
        </w:rPr>
        <w:t>3</w:t>
      </w:r>
      <w:r w:rsidR="004F0E76" w:rsidRPr="000A298D">
        <w:rPr>
          <w:b/>
          <w:sz w:val="16"/>
          <w:szCs w:val="16"/>
        </w:rPr>
        <w:t xml:space="preserve"> г.</w:t>
      </w:r>
    </w:p>
    <w:p w14:paraId="32F3A6E0" w14:textId="77777777" w:rsidR="002F1232" w:rsidRPr="003163C3" w:rsidRDefault="002F1232" w:rsidP="004F0E76">
      <w:pPr>
        <w:jc w:val="center"/>
        <w:rPr>
          <w:bCs/>
          <w:sz w:val="18"/>
          <w:szCs w:val="1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81"/>
        <w:gridCol w:w="936"/>
        <w:gridCol w:w="679"/>
        <w:gridCol w:w="4845"/>
        <w:gridCol w:w="3821"/>
      </w:tblGrid>
      <w:tr w:rsidR="003163C3" w:rsidRPr="00875762" w14:paraId="1EB5CE08" w14:textId="77777777" w:rsidTr="0091568A">
        <w:tc>
          <w:tcPr>
            <w:tcW w:w="223" w:type="pct"/>
            <w:vAlign w:val="center"/>
          </w:tcPr>
          <w:p w14:paraId="7154D256" w14:textId="77777777" w:rsidR="004F0E76" w:rsidRPr="00875762" w:rsidRDefault="004F0E76" w:rsidP="00265AAD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75762">
              <w:rPr>
                <w:rFonts w:cs="Times New Roman"/>
                <w:b/>
                <w:sz w:val="16"/>
                <w:szCs w:val="16"/>
              </w:rPr>
              <w:t>№</w:t>
            </w:r>
          </w:p>
          <w:p w14:paraId="5E16286C" w14:textId="77777777" w:rsidR="004F0E76" w:rsidRPr="00875762" w:rsidRDefault="004F0E76" w:rsidP="00265AAD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875762">
              <w:rPr>
                <w:rFonts w:cs="Times New Roman"/>
                <w:b/>
                <w:sz w:val="16"/>
                <w:szCs w:val="16"/>
              </w:rPr>
              <w:t>п.п</w:t>
            </w:r>
            <w:proofErr w:type="spellEnd"/>
            <w:r w:rsidRPr="00875762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35" w:type="pct"/>
            <w:vAlign w:val="center"/>
          </w:tcPr>
          <w:p w14:paraId="1319A8C1" w14:textId="77777777" w:rsidR="004F0E76" w:rsidRPr="00875762" w:rsidRDefault="004F0E76" w:rsidP="00265AAD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75762">
              <w:rPr>
                <w:rFonts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315" w:type="pct"/>
            <w:vAlign w:val="center"/>
          </w:tcPr>
          <w:p w14:paraId="5A6BAEB5" w14:textId="77777777" w:rsidR="004F0E76" w:rsidRPr="00875762" w:rsidRDefault="004F0E76" w:rsidP="00265AAD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75762">
              <w:rPr>
                <w:rFonts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251" w:type="pct"/>
            <w:vAlign w:val="center"/>
          </w:tcPr>
          <w:p w14:paraId="701A313D" w14:textId="77777777" w:rsidR="004F0E76" w:rsidRPr="00875762" w:rsidRDefault="004F0E76" w:rsidP="00265AAD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75762">
              <w:rPr>
                <w:rFonts w:cs="Times New Roman"/>
                <w:b/>
                <w:sz w:val="16"/>
                <w:szCs w:val="16"/>
              </w:rPr>
              <w:t>ФИО</w:t>
            </w:r>
          </w:p>
          <w:p w14:paraId="37DFE90C" w14:textId="77777777" w:rsidR="004F0E76" w:rsidRPr="00875762" w:rsidRDefault="004F0E76" w:rsidP="00265AAD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75762">
              <w:rPr>
                <w:rFonts w:cs="Times New Roman"/>
                <w:b/>
                <w:sz w:val="16"/>
                <w:szCs w:val="16"/>
              </w:rPr>
              <w:t>депутата или должностного лица</w:t>
            </w:r>
          </w:p>
        </w:tc>
        <w:tc>
          <w:tcPr>
            <w:tcW w:w="1775" w:type="pct"/>
            <w:vAlign w:val="center"/>
          </w:tcPr>
          <w:p w14:paraId="23FC3CD0" w14:textId="77777777" w:rsidR="004F0E76" w:rsidRPr="00875762" w:rsidRDefault="004F0E76" w:rsidP="00265AAD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75762">
              <w:rPr>
                <w:rFonts w:cs="Times New Roman"/>
                <w:b/>
                <w:sz w:val="16"/>
                <w:szCs w:val="16"/>
              </w:rPr>
              <w:t>Должность</w:t>
            </w:r>
          </w:p>
        </w:tc>
      </w:tr>
      <w:tr w:rsidR="001B6253" w:rsidRPr="00875762" w14:paraId="0F68C8F9" w14:textId="77777777" w:rsidTr="0091568A">
        <w:tc>
          <w:tcPr>
            <w:tcW w:w="223" w:type="pct"/>
            <w:vAlign w:val="center"/>
          </w:tcPr>
          <w:p w14:paraId="7B8F1A82" w14:textId="662B21B7" w:rsidR="001B6253" w:rsidRPr="00875762" w:rsidRDefault="001B6253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3BF8EC4E" w14:textId="488C8939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02.10.2023</w:t>
            </w:r>
          </w:p>
        </w:tc>
        <w:tc>
          <w:tcPr>
            <w:tcW w:w="315" w:type="pct"/>
            <w:vAlign w:val="center"/>
          </w:tcPr>
          <w:p w14:paraId="3B2C316D" w14:textId="0778B2DC" w:rsid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578E4892" w14:textId="0BB59F89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50775D03" w14:textId="77777777" w:rsidR="001B6253" w:rsidRPr="00875762" w:rsidRDefault="001B6253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Тематический приём по юридическим вопросам, в том числе, имущественным спорам и сделкам с недвижимостью ведёт Денис Антонович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Цаль</w:t>
            </w:r>
            <w:proofErr w:type="spellEnd"/>
          </w:p>
          <w:p w14:paraId="0882F9E3" w14:textId="0E38266B" w:rsidR="001B6253" w:rsidRPr="00875762" w:rsidRDefault="001B6253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21-76-96</w:t>
            </w:r>
          </w:p>
        </w:tc>
        <w:tc>
          <w:tcPr>
            <w:tcW w:w="1775" w:type="pct"/>
            <w:vAlign w:val="center"/>
          </w:tcPr>
          <w:p w14:paraId="23B91BB6" w14:textId="1B2680AF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Юрист центра «Равноправие», Член ВПП «Единая Россия»</w:t>
            </w:r>
          </w:p>
        </w:tc>
      </w:tr>
      <w:tr w:rsidR="00B66E98" w:rsidRPr="00875762" w14:paraId="00AA0AA8" w14:textId="77777777" w:rsidTr="0091568A">
        <w:tc>
          <w:tcPr>
            <w:tcW w:w="223" w:type="pct"/>
            <w:vAlign w:val="center"/>
          </w:tcPr>
          <w:p w14:paraId="1B30A997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34E6D954" w14:textId="462CA71D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0</w:t>
            </w:r>
            <w:r w:rsidRPr="00875762">
              <w:rPr>
                <w:rFonts w:cs="Times New Roman"/>
                <w:bCs/>
                <w:sz w:val="16"/>
                <w:szCs w:val="16"/>
              </w:rPr>
              <w:t>3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6DA850D5" w14:textId="512EE2CB" w:rsid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17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172C2C55" w14:textId="6254E609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18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5F6BD0BD" w14:textId="77777777" w:rsidR="00875762" w:rsidRDefault="001F7EEF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Выездной приём по адресу: ул. Дружбы, д.21/1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,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>ведёт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B60B9">
              <w:rPr>
                <w:rFonts w:cs="Times New Roman"/>
                <w:b/>
                <w:sz w:val="16"/>
                <w:szCs w:val="16"/>
              </w:rPr>
              <w:t>Рядчикова</w:t>
            </w:r>
            <w:proofErr w:type="spellEnd"/>
            <w:r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>Татьяна Анатольевна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  <w:p w14:paraId="14AD70EE" w14:textId="767AC887" w:rsidR="00B66E98" w:rsidRPr="00875762" w:rsidRDefault="00B66E98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8-904-302-74-58</w:t>
            </w:r>
          </w:p>
        </w:tc>
        <w:tc>
          <w:tcPr>
            <w:tcW w:w="1775" w:type="pct"/>
            <w:vAlign w:val="center"/>
          </w:tcPr>
          <w:p w14:paraId="5CD208D7" w14:textId="66E1711B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Магнитогорского городского собрания депутатов</w:t>
            </w:r>
          </w:p>
        </w:tc>
      </w:tr>
      <w:tr w:rsidR="00875762" w:rsidRPr="00875762" w14:paraId="772B5564" w14:textId="77777777" w:rsidTr="0091568A">
        <w:tc>
          <w:tcPr>
            <w:tcW w:w="223" w:type="pct"/>
            <w:vAlign w:val="center"/>
          </w:tcPr>
          <w:p w14:paraId="1C8EE188" w14:textId="77777777" w:rsidR="00875762" w:rsidRPr="00875762" w:rsidRDefault="00875762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306ED5C8" w14:textId="2662C616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0</w:t>
            </w:r>
            <w:r w:rsidRPr="00875762">
              <w:rPr>
                <w:rFonts w:cs="Times New Roman"/>
                <w:bCs/>
                <w:sz w:val="16"/>
                <w:szCs w:val="16"/>
              </w:rPr>
              <w:t>5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2FC4495D" w14:textId="0C04EA03" w:rsid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270C160D" w14:textId="0BBA76DD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356664E2" w14:textId="77777777" w:rsidR="00875762" w:rsidRPr="00875762" w:rsidRDefault="00875762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Тематический приём по юридическим вопросам (гражданские и уголовные дела) ведёт Фёдорова Анна Андреевна </w:t>
            </w:r>
          </w:p>
          <w:p w14:paraId="15B6B3A3" w14:textId="4633B981" w:rsidR="00875762" w:rsidRPr="00875762" w:rsidRDefault="00875762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8-922-634-70-38</w:t>
            </w:r>
          </w:p>
        </w:tc>
        <w:tc>
          <w:tcPr>
            <w:tcW w:w="1775" w:type="pct"/>
            <w:vAlign w:val="center"/>
          </w:tcPr>
          <w:p w14:paraId="1D162F8F" w14:textId="08F9ABD8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адвокат</w:t>
            </w:r>
          </w:p>
        </w:tc>
      </w:tr>
      <w:tr w:rsidR="00B66E98" w:rsidRPr="00875762" w14:paraId="3C2FCCED" w14:textId="77777777" w:rsidTr="0091568A">
        <w:tc>
          <w:tcPr>
            <w:tcW w:w="223" w:type="pct"/>
            <w:vAlign w:val="center"/>
          </w:tcPr>
          <w:p w14:paraId="445E44AE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6F7DA611" w14:textId="19F6E118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0</w:t>
            </w:r>
            <w:r w:rsidRPr="00875762">
              <w:rPr>
                <w:rFonts w:cs="Times New Roman"/>
                <w:bCs/>
                <w:sz w:val="16"/>
                <w:szCs w:val="16"/>
              </w:rPr>
              <w:t>5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501F9D24" w14:textId="3333BCAA" w:rsid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16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4258D8BB" w14:textId="501795E9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18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3752BD47" w14:textId="77777777" w:rsidR="001F7EEF" w:rsidRPr="00875762" w:rsidRDefault="001F7EEF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Выездной приём по адресу: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пр.Карла</w:t>
            </w:r>
            <w:proofErr w:type="spellEnd"/>
            <w:r w:rsidRPr="00875762">
              <w:rPr>
                <w:rFonts w:cs="Times New Roman"/>
                <w:bCs/>
                <w:sz w:val="16"/>
                <w:szCs w:val="16"/>
              </w:rPr>
              <w:t xml:space="preserve"> Маркса, 119/3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,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ведёт </w:t>
            </w:r>
            <w:proofErr w:type="spellStart"/>
            <w:r w:rsidRPr="00CB60B9">
              <w:rPr>
                <w:rFonts w:cs="Times New Roman"/>
                <w:b/>
                <w:sz w:val="16"/>
                <w:szCs w:val="16"/>
              </w:rPr>
              <w:t>Ереклинцева</w:t>
            </w:r>
            <w:proofErr w:type="spellEnd"/>
            <w:r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>Тамара Анатольевна</w:t>
            </w:r>
          </w:p>
          <w:p w14:paraId="657F4FD4" w14:textId="7C341313" w:rsidR="00B66E98" w:rsidRPr="00875762" w:rsidRDefault="00B66E98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42-22-33</w:t>
            </w:r>
          </w:p>
        </w:tc>
        <w:tc>
          <w:tcPr>
            <w:tcW w:w="1775" w:type="pct"/>
            <w:vAlign w:val="center"/>
          </w:tcPr>
          <w:p w14:paraId="6026664F" w14:textId="779CF8D6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Магнитогорского городского собрания депутатов</w:t>
            </w:r>
          </w:p>
        </w:tc>
      </w:tr>
      <w:tr w:rsidR="001B6253" w:rsidRPr="00875762" w14:paraId="0AEB7B8F" w14:textId="77777777" w:rsidTr="0091568A">
        <w:tc>
          <w:tcPr>
            <w:tcW w:w="223" w:type="pct"/>
            <w:vAlign w:val="center"/>
          </w:tcPr>
          <w:p w14:paraId="6B0286B9" w14:textId="77777777" w:rsidR="001B6253" w:rsidRPr="00875762" w:rsidRDefault="001B6253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5AF76935" w14:textId="6535270D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0</w:t>
            </w:r>
            <w:r w:rsidRPr="00875762">
              <w:rPr>
                <w:rFonts w:cs="Times New Roman"/>
                <w:bCs/>
                <w:sz w:val="16"/>
                <w:szCs w:val="16"/>
              </w:rPr>
              <w:t>9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09720C07" w14:textId="0AE842C6" w:rsid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608BF5C9" w14:textId="084F57E0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580D70E7" w14:textId="77777777" w:rsidR="001B6253" w:rsidRPr="00875762" w:rsidRDefault="001B6253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Тематический приём по юридическим вопросам, в том числе, имущественным спорам и сделкам с недвижимостью ведёт Денис Антонович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Цаль</w:t>
            </w:r>
            <w:proofErr w:type="spellEnd"/>
          </w:p>
          <w:p w14:paraId="7461108F" w14:textId="16B12AE8" w:rsidR="001B6253" w:rsidRPr="00875762" w:rsidRDefault="001B6253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21-76-96</w:t>
            </w:r>
          </w:p>
        </w:tc>
        <w:tc>
          <w:tcPr>
            <w:tcW w:w="1775" w:type="pct"/>
            <w:vAlign w:val="center"/>
          </w:tcPr>
          <w:p w14:paraId="4AC53768" w14:textId="25C7C9B8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Юрист центра «Равноправие», Член ВПП «Единая Россия»</w:t>
            </w:r>
          </w:p>
        </w:tc>
      </w:tr>
      <w:tr w:rsidR="00B66E98" w:rsidRPr="00875762" w14:paraId="3E37E0B4" w14:textId="77777777" w:rsidTr="0091568A">
        <w:tc>
          <w:tcPr>
            <w:tcW w:w="223" w:type="pct"/>
            <w:vAlign w:val="center"/>
          </w:tcPr>
          <w:p w14:paraId="18027F33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32D67EE7" w14:textId="74D7615A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0</w:t>
            </w:r>
            <w:r w:rsidRPr="00875762">
              <w:rPr>
                <w:rFonts w:cs="Times New Roman"/>
                <w:bCs/>
                <w:sz w:val="16"/>
                <w:szCs w:val="16"/>
              </w:rPr>
              <w:t>9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0CD6A7C4" w14:textId="5A3BCFA5" w:rsid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16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69CF204F" w14:textId="7DF5B21E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18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59F09818" w14:textId="77777777" w:rsidR="001F7EEF" w:rsidRPr="00875762" w:rsidRDefault="001F7EEF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Выездной приём по адресу: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ул.Октябрьская</w:t>
            </w:r>
            <w:proofErr w:type="spellEnd"/>
            <w:r w:rsidRPr="00875762">
              <w:rPr>
                <w:rFonts w:cs="Times New Roman"/>
                <w:bCs/>
                <w:sz w:val="16"/>
                <w:szCs w:val="16"/>
              </w:rPr>
              <w:t>, 32, каб.101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,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ведёт </w:t>
            </w:r>
            <w:r w:rsidRPr="00CB60B9">
              <w:rPr>
                <w:rFonts w:cs="Times New Roman"/>
                <w:b/>
                <w:sz w:val="16"/>
                <w:szCs w:val="16"/>
              </w:rPr>
              <w:t>Иванов</w:t>
            </w:r>
            <w:r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>Вадим Владиславович</w:t>
            </w:r>
          </w:p>
          <w:p w14:paraId="4A175FF9" w14:textId="4ED1993D" w:rsidR="00B66E98" w:rsidRPr="00875762" w:rsidRDefault="00B66E98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звонить в часы приёма по телефону 8-902-604-54-42. </w:t>
            </w:r>
          </w:p>
        </w:tc>
        <w:tc>
          <w:tcPr>
            <w:tcW w:w="1775" w:type="pct"/>
            <w:vAlign w:val="center"/>
          </w:tcPr>
          <w:p w14:paraId="7DC9B529" w14:textId="5C031EB4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Магнитогорского городского собрания депутатов</w:t>
            </w:r>
          </w:p>
        </w:tc>
      </w:tr>
      <w:tr w:rsidR="00875762" w:rsidRPr="00875762" w14:paraId="6043BBD0" w14:textId="77777777" w:rsidTr="0091568A">
        <w:tc>
          <w:tcPr>
            <w:tcW w:w="223" w:type="pct"/>
            <w:vAlign w:val="center"/>
          </w:tcPr>
          <w:p w14:paraId="32025A48" w14:textId="77777777" w:rsidR="00875762" w:rsidRPr="00875762" w:rsidRDefault="00875762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1F4E5BD8" w14:textId="49D8E52E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10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5E9F1181" w14:textId="20A16751" w:rsid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1C261F39" w14:textId="4616D190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24B86344" w14:textId="77777777" w:rsidR="00875762" w:rsidRPr="00875762" w:rsidRDefault="00875762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Запись вопросов по теме пенсионного обеспечения, на которые ответит Снежана Викторовна Лебедева</w:t>
            </w:r>
          </w:p>
          <w:p w14:paraId="7D88988F" w14:textId="50C4F70D" w:rsidR="00875762" w:rsidRPr="00875762" w:rsidRDefault="00875762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21-76-96</w:t>
            </w:r>
          </w:p>
        </w:tc>
        <w:tc>
          <w:tcPr>
            <w:tcW w:w="1775" w:type="pct"/>
            <w:vAlign w:val="center"/>
          </w:tcPr>
          <w:p w14:paraId="2F469546" w14:textId="77777777" w:rsidR="00875762" w:rsidRPr="00875762" w:rsidRDefault="00875762" w:rsidP="00875762">
            <w:pPr>
              <w:ind w:firstLine="0"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Заместитель начальника Управления пенсионного фонда России по</w:t>
            </w:r>
          </w:p>
          <w:p w14:paraId="7C519165" w14:textId="41D97951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г. Магнитогорску</w:t>
            </w:r>
          </w:p>
        </w:tc>
      </w:tr>
      <w:tr w:rsidR="00B66E98" w:rsidRPr="00875762" w14:paraId="06FDF575" w14:textId="77777777" w:rsidTr="0091568A">
        <w:tc>
          <w:tcPr>
            <w:tcW w:w="223" w:type="pct"/>
            <w:vAlign w:val="center"/>
          </w:tcPr>
          <w:p w14:paraId="02DF6C17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504262BB" w14:textId="6CD59E4B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10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26181A53" w14:textId="5F79575C" w:rsid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18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1DD27881" w14:textId="5E704B40" w:rsidR="00B66E98" w:rsidRP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20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2B2F672E" w14:textId="7B8E7728" w:rsidR="001F7EEF" w:rsidRPr="00875762" w:rsidRDefault="001F7EEF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Выездной приём по адресу: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ул.Советской</w:t>
            </w:r>
            <w:proofErr w:type="spellEnd"/>
            <w:r w:rsidRPr="00875762">
              <w:rPr>
                <w:rFonts w:cs="Times New Roman"/>
                <w:bCs/>
                <w:sz w:val="16"/>
                <w:szCs w:val="16"/>
              </w:rPr>
              <w:t xml:space="preserve"> Армии, д.23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,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>ведёт</w:t>
            </w:r>
            <w:r w:rsidR="00CB60B9"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CB60B9" w:rsidRPr="00CB60B9">
              <w:rPr>
                <w:rFonts w:cs="Times New Roman"/>
                <w:b/>
                <w:sz w:val="16"/>
                <w:szCs w:val="16"/>
              </w:rPr>
              <w:t>Самойлова</w:t>
            </w:r>
            <w:r w:rsidR="00CB60B9"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 xml:space="preserve">Оксана Юрьевна </w:t>
            </w:r>
          </w:p>
          <w:p w14:paraId="2E65ABCE" w14:textId="54960CDA" w:rsidR="00B66E98" w:rsidRPr="00875762" w:rsidRDefault="00B66E98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8-982-100-18-83</w:t>
            </w:r>
          </w:p>
        </w:tc>
        <w:tc>
          <w:tcPr>
            <w:tcW w:w="1775" w:type="pct"/>
            <w:vAlign w:val="center"/>
          </w:tcPr>
          <w:p w14:paraId="0D7CC77E" w14:textId="7EBDCE0E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Магнитогорского городского собрания депутатов</w:t>
            </w:r>
          </w:p>
        </w:tc>
      </w:tr>
      <w:tr w:rsidR="00875762" w:rsidRPr="00875762" w14:paraId="0F4D7C6D" w14:textId="77777777" w:rsidTr="0091568A">
        <w:tc>
          <w:tcPr>
            <w:tcW w:w="223" w:type="pct"/>
            <w:vAlign w:val="center"/>
          </w:tcPr>
          <w:p w14:paraId="4154E667" w14:textId="77777777" w:rsidR="00875762" w:rsidRPr="00875762" w:rsidRDefault="00875762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7117C99E" w14:textId="74014217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49C205B6" w14:textId="49FFEE98" w:rsid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389EA830" w14:textId="624BCC90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5C02D15A" w14:textId="77777777" w:rsidR="00875762" w:rsidRPr="00875762" w:rsidRDefault="00875762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Тематический приём по юридическим вопросам (гражданские и уголовные дела) ведёт Фёдорова Анна Андреевна </w:t>
            </w:r>
          </w:p>
          <w:p w14:paraId="39A70198" w14:textId="49605158" w:rsidR="00875762" w:rsidRPr="00875762" w:rsidRDefault="00875762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8-922-634-70-38</w:t>
            </w:r>
          </w:p>
        </w:tc>
        <w:tc>
          <w:tcPr>
            <w:tcW w:w="1775" w:type="pct"/>
            <w:vAlign w:val="center"/>
          </w:tcPr>
          <w:p w14:paraId="56F4FAFC" w14:textId="2174C85A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адвокат</w:t>
            </w:r>
          </w:p>
        </w:tc>
      </w:tr>
      <w:tr w:rsidR="00B66E98" w:rsidRPr="00875762" w14:paraId="37989A8F" w14:textId="77777777" w:rsidTr="0091568A">
        <w:tc>
          <w:tcPr>
            <w:tcW w:w="223" w:type="pct"/>
            <w:vAlign w:val="center"/>
          </w:tcPr>
          <w:p w14:paraId="304BC40F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65AD3502" w14:textId="22B5C442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4E5784D5" w14:textId="6E85981B" w:rsid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16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40D78B75" w14:textId="483FB78B" w:rsidR="00B66E98" w:rsidRP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17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280DD967" w14:textId="27A4F7B6" w:rsidR="00B66E98" w:rsidRPr="00875762" w:rsidRDefault="001F7EEF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Выездной приём по адресу:</w:t>
            </w:r>
            <w:r w:rsidR="00875762" w:rsidRPr="00875762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875762" w:rsidRPr="00875762">
              <w:rPr>
                <w:rFonts w:cs="Times New Roman"/>
                <w:bCs/>
                <w:sz w:val="16"/>
                <w:szCs w:val="16"/>
              </w:rPr>
              <w:t>ул.Калмыкова</w:t>
            </w:r>
            <w:proofErr w:type="spellEnd"/>
            <w:r w:rsidR="00875762" w:rsidRPr="00875762">
              <w:rPr>
                <w:rFonts w:cs="Times New Roman"/>
                <w:bCs/>
                <w:sz w:val="16"/>
                <w:szCs w:val="16"/>
              </w:rPr>
              <w:t>, 12/1</w:t>
            </w:r>
            <w:r w:rsidR="00875762" w:rsidRPr="00875762">
              <w:rPr>
                <w:rFonts w:cs="Times New Roman"/>
                <w:bCs/>
                <w:sz w:val="16"/>
                <w:szCs w:val="16"/>
              </w:rPr>
              <w:t xml:space="preserve">,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ведёт </w:t>
            </w:r>
            <w:r w:rsidR="00875762" w:rsidRPr="00CB60B9">
              <w:rPr>
                <w:rFonts w:cs="Times New Roman"/>
                <w:b/>
                <w:sz w:val="16"/>
                <w:szCs w:val="16"/>
              </w:rPr>
              <w:t>Белоусов</w:t>
            </w:r>
            <w:r w:rsidR="00875762"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>Сергей Анатольевич</w:t>
            </w:r>
          </w:p>
        </w:tc>
        <w:tc>
          <w:tcPr>
            <w:tcW w:w="1775" w:type="pct"/>
            <w:vAlign w:val="center"/>
          </w:tcPr>
          <w:p w14:paraId="365A0C5A" w14:textId="5296FA27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Магнитогорского городского собрания депутатов</w:t>
            </w:r>
          </w:p>
        </w:tc>
      </w:tr>
      <w:tr w:rsidR="00B66E98" w:rsidRPr="00875762" w14:paraId="7F78F2C7" w14:textId="77777777" w:rsidTr="0091568A">
        <w:tc>
          <w:tcPr>
            <w:tcW w:w="223" w:type="pct"/>
            <w:vAlign w:val="center"/>
          </w:tcPr>
          <w:p w14:paraId="2F896BDB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45FB6A7A" w14:textId="5859059A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3B3FE553" w14:textId="43D87394" w:rsid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16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5930B3D1" w14:textId="072B9438" w:rsidR="00B66E98" w:rsidRP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17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2251" w:type="pct"/>
            <w:vAlign w:val="center"/>
          </w:tcPr>
          <w:p w14:paraId="2D869B56" w14:textId="77777777" w:rsidR="001F7EEF" w:rsidRPr="00875762" w:rsidRDefault="001F7EEF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Выездной приём по адресу: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875762">
              <w:rPr>
                <w:rFonts w:cs="Times New Roman"/>
                <w:bCs/>
                <w:sz w:val="16"/>
                <w:szCs w:val="16"/>
              </w:rPr>
              <w:t>ул. Советская, д.145/3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,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ведёт </w:t>
            </w:r>
            <w:r w:rsidRPr="00CB60B9">
              <w:rPr>
                <w:rFonts w:cs="Times New Roman"/>
                <w:b/>
                <w:sz w:val="16"/>
                <w:szCs w:val="16"/>
              </w:rPr>
              <w:t>Грицай</w:t>
            </w:r>
            <w:r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>Максим Николаевич</w:t>
            </w:r>
          </w:p>
          <w:p w14:paraId="3C6F4F8A" w14:textId="2001F1B5" w:rsidR="00B66E98" w:rsidRPr="00875762" w:rsidRDefault="00B66E98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40-13-77</w:t>
            </w:r>
          </w:p>
        </w:tc>
        <w:tc>
          <w:tcPr>
            <w:tcW w:w="1775" w:type="pct"/>
            <w:vAlign w:val="center"/>
          </w:tcPr>
          <w:p w14:paraId="154B2937" w14:textId="58ABAB01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Магнитогорского городского собрания депутатов</w:t>
            </w:r>
          </w:p>
        </w:tc>
      </w:tr>
      <w:tr w:rsidR="001B6253" w:rsidRPr="00875762" w14:paraId="101D3F27" w14:textId="77777777" w:rsidTr="0091568A">
        <w:tc>
          <w:tcPr>
            <w:tcW w:w="223" w:type="pct"/>
            <w:vAlign w:val="center"/>
          </w:tcPr>
          <w:p w14:paraId="4269ADC9" w14:textId="77777777" w:rsidR="001B6253" w:rsidRPr="00875762" w:rsidRDefault="001B6253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6B3CBE60" w14:textId="148A9ED7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16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41F5629E" w14:textId="4D813009" w:rsid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14605839" w14:textId="18FA34B2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2BE84D7F" w14:textId="77777777" w:rsidR="001B6253" w:rsidRPr="00875762" w:rsidRDefault="001B6253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Тематический приём по юридическим вопросам, в том числе, имущественным спорам и сделкам с недвижимостью ведёт Денис Антонович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Цаль</w:t>
            </w:r>
            <w:proofErr w:type="spellEnd"/>
          </w:p>
          <w:p w14:paraId="4F25332F" w14:textId="09F1D7AF" w:rsidR="001B6253" w:rsidRPr="00875762" w:rsidRDefault="001B6253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21-76-96</w:t>
            </w:r>
          </w:p>
        </w:tc>
        <w:tc>
          <w:tcPr>
            <w:tcW w:w="1775" w:type="pct"/>
            <w:vAlign w:val="center"/>
          </w:tcPr>
          <w:p w14:paraId="61297FEB" w14:textId="1DEC002F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Юрист центра «Равноправие», Член ВПП «Единая Россия»</w:t>
            </w:r>
          </w:p>
        </w:tc>
      </w:tr>
      <w:tr w:rsidR="00B66E98" w:rsidRPr="00875762" w14:paraId="22387270" w14:textId="77777777" w:rsidTr="0091568A">
        <w:tc>
          <w:tcPr>
            <w:tcW w:w="223" w:type="pct"/>
            <w:vAlign w:val="center"/>
          </w:tcPr>
          <w:p w14:paraId="79716EE5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0FB83D0F" w14:textId="3C85B935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16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72130DBB" w14:textId="733196D5" w:rsid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2A0B1149" w14:textId="19D2EF9B" w:rsidR="00B66E98" w:rsidRP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15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33C92B73" w14:textId="77777777" w:rsidR="001F7EEF" w:rsidRPr="00CB60B9" w:rsidRDefault="001F7EEF" w:rsidP="00875762">
            <w:pPr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Выездной приём по адресу: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ул.Суворова</w:t>
            </w:r>
            <w:proofErr w:type="spellEnd"/>
            <w:r w:rsidRPr="00875762">
              <w:rPr>
                <w:rFonts w:cs="Times New Roman"/>
                <w:bCs/>
                <w:sz w:val="16"/>
                <w:szCs w:val="16"/>
              </w:rPr>
              <w:t>, 132/3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,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ведёт </w:t>
            </w:r>
            <w:r w:rsidRPr="00CB60B9">
              <w:rPr>
                <w:rFonts w:cs="Times New Roman"/>
                <w:b/>
                <w:sz w:val="16"/>
                <w:szCs w:val="16"/>
              </w:rPr>
              <w:t>Евстигнеев</w:t>
            </w:r>
            <w:r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>Вячеслав Юрьевич</w:t>
            </w:r>
          </w:p>
          <w:p w14:paraId="05A2F723" w14:textId="4794997E" w:rsidR="00B66E98" w:rsidRPr="00875762" w:rsidRDefault="00B66E98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21-76-96</w:t>
            </w:r>
          </w:p>
        </w:tc>
        <w:tc>
          <w:tcPr>
            <w:tcW w:w="1775" w:type="pct"/>
            <w:vAlign w:val="center"/>
          </w:tcPr>
          <w:p w14:paraId="57EFB67B" w14:textId="48D60967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Законодательного собрания Челябинской области</w:t>
            </w:r>
          </w:p>
        </w:tc>
      </w:tr>
      <w:tr w:rsidR="00B66E98" w:rsidRPr="00875762" w14:paraId="39EC40CA" w14:textId="77777777" w:rsidTr="0091568A">
        <w:tc>
          <w:tcPr>
            <w:tcW w:w="223" w:type="pct"/>
            <w:vAlign w:val="center"/>
          </w:tcPr>
          <w:p w14:paraId="1951953C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69D6D485" w14:textId="4601F03C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16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609A1F6E" w14:textId="225C23D1" w:rsid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17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71A3D538" w14:textId="241FBDE3" w:rsidR="00B66E98" w:rsidRP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18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7A0761FC" w14:textId="77777777" w:rsidR="00875762" w:rsidRPr="00CB60B9" w:rsidRDefault="001F7EEF" w:rsidP="00875762">
            <w:pPr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Выездной приём по адресу: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ул.Советская</w:t>
            </w:r>
            <w:proofErr w:type="spellEnd"/>
            <w:r w:rsidRPr="00875762">
              <w:rPr>
                <w:rFonts w:cs="Times New Roman"/>
                <w:bCs/>
                <w:sz w:val="16"/>
                <w:szCs w:val="16"/>
              </w:rPr>
              <w:t>, 133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,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ведёт </w:t>
            </w:r>
            <w:proofErr w:type="spellStart"/>
            <w:r w:rsidRPr="00CB60B9">
              <w:rPr>
                <w:rFonts w:cs="Times New Roman"/>
                <w:b/>
                <w:sz w:val="16"/>
                <w:szCs w:val="16"/>
              </w:rPr>
              <w:t>Дрёмов</w:t>
            </w:r>
            <w:proofErr w:type="spellEnd"/>
            <w:r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>Владимир Владимирович</w:t>
            </w:r>
            <w:r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14:paraId="3537BC8E" w14:textId="0F1D81C0" w:rsidR="00B66E98" w:rsidRPr="00875762" w:rsidRDefault="001F7EEF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>иёма по телефону 20-48-82</w:t>
            </w:r>
          </w:p>
        </w:tc>
        <w:tc>
          <w:tcPr>
            <w:tcW w:w="1775" w:type="pct"/>
            <w:vAlign w:val="center"/>
          </w:tcPr>
          <w:p w14:paraId="36496D20" w14:textId="56338B1C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Законодательного собрания Челябинской области</w:t>
            </w:r>
          </w:p>
        </w:tc>
      </w:tr>
      <w:tr w:rsidR="00875762" w:rsidRPr="00875762" w14:paraId="685FBA01" w14:textId="77777777" w:rsidTr="0091568A">
        <w:tc>
          <w:tcPr>
            <w:tcW w:w="223" w:type="pct"/>
            <w:vAlign w:val="center"/>
          </w:tcPr>
          <w:p w14:paraId="6C1A1CC0" w14:textId="77777777" w:rsidR="00875762" w:rsidRPr="00875762" w:rsidRDefault="00875762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40CDD1CF" w14:textId="5ADEC384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19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1653343D" w14:textId="3D42BB9F" w:rsid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32F6C6F2" w14:textId="4C564915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482C4B1F" w14:textId="77777777" w:rsidR="00875762" w:rsidRPr="00875762" w:rsidRDefault="00875762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Тематический приём по юридическим вопросам (гражданские и уголовные дела) ведёт Фёдорова Анна Андреевна </w:t>
            </w:r>
          </w:p>
          <w:p w14:paraId="403AF619" w14:textId="08470C71" w:rsidR="00875762" w:rsidRPr="00875762" w:rsidRDefault="00875762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8-922-634-70-38</w:t>
            </w:r>
          </w:p>
        </w:tc>
        <w:tc>
          <w:tcPr>
            <w:tcW w:w="1775" w:type="pct"/>
            <w:vAlign w:val="center"/>
          </w:tcPr>
          <w:p w14:paraId="31000229" w14:textId="5C0CE162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адвокат</w:t>
            </w:r>
          </w:p>
        </w:tc>
      </w:tr>
      <w:tr w:rsidR="00875762" w:rsidRPr="00875762" w14:paraId="562E12D1" w14:textId="77777777" w:rsidTr="0091568A">
        <w:tc>
          <w:tcPr>
            <w:tcW w:w="223" w:type="pct"/>
            <w:vAlign w:val="center"/>
          </w:tcPr>
          <w:p w14:paraId="10353082" w14:textId="77777777" w:rsidR="00875762" w:rsidRPr="00875762" w:rsidRDefault="00875762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63929FC0" w14:textId="696E8715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19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6FDE9795" w14:textId="69D747FD" w:rsid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0B076F41" w14:textId="0B4B4767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16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4660FFF0" w14:textId="4B81632A" w:rsidR="00875762" w:rsidRPr="00875762" w:rsidRDefault="00875762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Т</w:t>
            </w:r>
            <w:r w:rsidRPr="00875762">
              <w:rPr>
                <w:rFonts w:cs="Times New Roman"/>
                <w:bCs/>
                <w:sz w:val="16"/>
                <w:szCs w:val="16"/>
              </w:rPr>
              <w:t>ематический приём по вопросам льгот и субсидий ведут представители Управления социальной защиты населения</w:t>
            </w:r>
          </w:p>
          <w:p w14:paraId="3743D6AC" w14:textId="12476964" w:rsidR="00875762" w:rsidRPr="00875762" w:rsidRDefault="00875762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21-76-96</w:t>
            </w:r>
          </w:p>
        </w:tc>
        <w:tc>
          <w:tcPr>
            <w:tcW w:w="1775" w:type="pct"/>
            <w:vAlign w:val="center"/>
          </w:tcPr>
          <w:p w14:paraId="408F57F4" w14:textId="58A2D494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Специалисты Управления социальной защиты населения</w:t>
            </w:r>
          </w:p>
        </w:tc>
      </w:tr>
      <w:tr w:rsidR="001B6253" w:rsidRPr="00875762" w14:paraId="3E4892DF" w14:textId="77777777" w:rsidTr="0091568A">
        <w:tc>
          <w:tcPr>
            <w:tcW w:w="223" w:type="pct"/>
            <w:vAlign w:val="center"/>
          </w:tcPr>
          <w:p w14:paraId="1646B108" w14:textId="77777777" w:rsidR="001B6253" w:rsidRPr="00875762" w:rsidRDefault="001B6253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31022A77" w14:textId="76C61636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23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09E8BEBB" w14:textId="0E4F37F6" w:rsid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3B23F7AA" w14:textId="186A0E7F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2C198DBB" w14:textId="77777777" w:rsidR="001B6253" w:rsidRPr="00875762" w:rsidRDefault="001B6253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Тематический приём по юридическим вопросам, в том числе, имущественным спорам и сделкам с недвижимостью ведёт Денис Антонович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Цаль</w:t>
            </w:r>
            <w:proofErr w:type="spellEnd"/>
          </w:p>
          <w:p w14:paraId="6DE105D4" w14:textId="6B5F1ADE" w:rsidR="001B6253" w:rsidRPr="00875762" w:rsidRDefault="001B6253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21-76-96</w:t>
            </w:r>
          </w:p>
        </w:tc>
        <w:tc>
          <w:tcPr>
            <w:tcW w:w="1775" w:type="pct"/>
            <w:vAlign w:val="center"/>
          </w:tcPr>
          <w:p w14:paraId="6CA98462" w14:textId="3A96B1FB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Юрист центра «Равноправие», Член ВПП «Единая Россия»</w:t>
            </w:r>
          </w:p>
        </w:tc>
      </w:tr>
      <w:tr w:rsidR="00875762" w:rsidRPr="00875762" w14:paraId="76FBC82F" w14:textId="77777777" w:rsidTr="0091568A">
        <w:tc>
          <w:tcPr>
            <w:tcW w:w="223" w:type="pct"/>
            <w:vAlign w:val="center"/>
          </w:tcPr>
          <w:p w14:paraId="01CA9B3D" w14:textId="77777777" w:rsidR="00875762" w:rsidRPr="00875762" w:rsidRDefault="00875762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54B21D7E" w14:textId="42FE5A03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24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61B198B4" w14:textId="17A047D6" w:rsid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10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50225CAB" w14:textId="7AD95A81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480B4CE5" w14:textId="6E9176D6" w:rsidR="00875762" w:rsidRPr="00875762" w:rsidRDefault="00875762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Т</w:t>
            </w:r>
            <w:r w:rsidRPr="00875762">
              <w:rPr>
                <w:rFonts w:cs="Times New Roman"/>
                <w:bCs/>
                <w:sz w:val="16"/>
                <w:szCs w:val="16"/>
              </w:rPr>
              <w:t>ематический приём по вопросам жилищно-коммунального хозяйства ведёт Юлия Александровна Судакова</w:t>
            </w:r>
          </w:p>
          <w:p w14:paraId="5149DA32" w14:textId="7491D257" w:rsidR="00875762" w:rsidRPr="00875762" w:rsidRDefault="00875762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21-76-96</w:t>
            </w:r>
          </w:p>
        </w:tc>
        <w:tc>
          <w:tcPr>
            <w:tcW w:w="1775" w:type="pct"/>
            <w:vAlign w:val="center"/>
          </w:tcPr>
          <w:p w14:paraId="19449459" w14:textId="193F5C0D" w:rsidR="00875762" w:rsidRPr="00875762" w:rsidRDefault="00875762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Помощник депутата Законодательного собрания Челябинской области Евстигнеева Вячеслава Юрьевича </w:t>
            </w:r>
          </w:p>
        </w:tc>
      </w:tr>
      <w:tr w:rsidR="00B66E98" w:rsidRPr="00875762" w14:paraId="39A285C8" w14:textId="77777777" w:rsidTr="0091568A">
        <w:tc>
          <w:tcPr>
            <w:tcW w:w="223" w:type="pct"/>
            <w:vAlign w:val="center"/>
          </w:tcPr>
          <w:p w14:paraId="4709D801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5FB07820" w14:textId="6D456B22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24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1EA3E449" w14:textId="513E8EAF" w:rsid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16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0FFD54B2" w14:textId="332D757D" w:rsidR="00B66E98" w:rsidRP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17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434D4A70" w14:textId="77777777" w:rsidR="00875762" w:rsidRPr="00CB60B9" w:rsidRDefault="001F7EEF" w:rsidP="00875762">
            <w:pPr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Выездной приём по адресу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: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ул.Суворова</w:t>
            </w:r>
            <w:proofErr w:type="spellEnd"/>
            <w:r w:rsidRPr="00875762">
              <w:rPr>
                <w:rFonts w:cs="Times New Roman"/>
                <w:bCs/>
                <w:sz w:val="16"/>
                <w:szCs w:val="16"/>
              </w:rPr>
              <w:t>, 132/3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,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ведёт </w:t>
            </w:r>
            <w:r w:rsidRPr="00CB60B9">
              <w:rPr>
                <w:rFonts w:cs="Times New Roman"/>
                <w:b/>
                <w:sz w:val="16"/>
                <w:szCs w:val="16"/>
              </w:rPr>
              <w:t>Колокольцев</w:t>
            </w:r>
            <w:r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>Валерий Михайлович</w:t>
            </w:r>
            <w:r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14:paraId="04A6E7D1" w14:textId="072D88E0" w:rsidR="00B66E98" w:rsidRPr="00875762" w:rsidRDefault="001F7EEF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нить </w:t>
            </w:r>
            <w:r w:rsidRPr="00875762">
              <w:rPr>
                <w:rFonts w:cs="Times New Roman"/>
                <w:bCs/>
                <w:sz w:val="16"/>
                <w:szCs w:val="16"/>
              </w:rPr>
              <w:t>в часы приёма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>по телефону 21-76-96</w:t>
            </w:r>
          </w:p>
        </w:tc>
        <w:tc>
          <w:tcPr>
            <w:tcW w:w="1775" w:type="pct"/>
            <w:vAlign w:val="center"/>
          </w:tcPr>
          <w:p w14:paraId="1217E46B" w14:textId="126C9115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Законодательного собрания Челябинской области</w:t>
            </w:r>
          </w:p>
        </w:tc>
      </w:tr>
      <w:tr w:rsidR="00B66E98" w:rsidRPr="00875762" w14:paraId="2C12758C" w14:textId="77777777" w:rsidTr="0091568A">
        <w:tc>
          <w:tcPr>
            <w:tcW w:w="223" w:type="pct"/>
            <w:vAlign w:val="center"/>
          </w:tcPr>
          <w:p w14:paraId="2DFB5A13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1EBB6139" w14:textId="29B18256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26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205633CB" w14:textId="2AF3D2A3" w:rsid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158D84C7" w14:textId="6592C650" w:rsidR="00B66E98" w:rsidRP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58EC37FC" w14:textId="21D22BE4" w:rsidR="00875762" w:rsidRPr="00875762" w:rsidRDefault="00875762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Тематический приём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>по юридическим вопросам (гражданские и уголовные дела) ведёт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875762">
              <w:rPr>
                <w:rFonts w:cs="Times New Roman"/>
                <w:bCs/>
                <w:sz w:val="16"/>
                <w:szCs w:val="16"/>
              </w:rPr>
              <w:t>Фёдорова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Анна Андреевна </w:t>
            </w:r>
          </w:p>
          <w:p w14:paraId="712B7B31" w14:textId="792CA1D3" w:rsidR="00B66E98" w:rsidRPr="00875762" w:rsidRDefault="00B66E98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8-922-634-70-38.</w:t>
            </w:r>
          </w:p>
        </w:tc>
        <w:tc>
          <w:tcPr>
            <w:tcW w:w="1775" w:type="pct"/>
            <w:vAlign w:val="center"/>
          </w:tcPr>
          <w:p w14:paraId="2C21E9C8" w14:textId="16EA80E7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адвокат</w:t>
            </w:r>
          </w:p>
        </w:tc>
      </w:tr>
      <w:tr w:rsidR="00B66E98" w:rsidRPr="00875762" w14:paraId="367DC186" w14:textId="77777777" w:rsidTr="0091568A">
        <w:tc>
          <w:tcPr>
            <w:tcW w:w="223" w:type="pct"/>
            <w:vAlign w:val="center"/>
          </w:tcPr>
          <w:p w14:paraId="5D256F96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0036BF8A" w14:textId="4F201D00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26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753E63E9" w14:textId="7D3037E0" w:rsid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10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4F5EAFC7" w14:textId="4F3270B9" w:rsidR="00B66E98" w:rsidRP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2C80254B" w14:textId="77777777" w:rsidR="001F7EEF" w:rsidRPr="00CB60B9" w:rsidRDefault="001F7EEF" w:rsidP="00875762">
            <w:pPr>
              <w:ind w:firstLine="0"/>
              <w:rPr>
                <w:rFonts w:cs="Times New Roman"/>
                <w:b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Выездной приём по адресу: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ул.Гагарина</w:t>
            </w:r>
            <w:proofErr w:type="spellEnd"/>
            <w:r w:rsidRPr="00875762">
              <w:rPr>
                <w:rFonts w:cs="Times New Roman"/>
                <w:bCs/>
                <w:sz w:val="16"/>
                <w:szCs w:val="16"/>
              </w:rPr>
              <w:t>, 12/1</w:t>
            </w:r>
            <w:r w:rsidRPr="00875762">
              <w:rPr>
                <w:rFonts w:cs="Times New Roman"/>
                <w:bCs/>
                <w:sz w:val="16"/>
                <w:szCs w:val="16"/>
              </w:rPr>
              <w:t xml:space="preserve">,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ведёт </w:t>
            </w:r>
            <w:r w:rsidRPr="00CB60B9">
              <w:rPr>
                <w:rFonts w:cs="Times New Roman"/>
                <w:b/>
                <w:sz w:val="16"/>
                <w:szCs w:val="16"/>
              </w:rPr>
              <w:t>Великий</w:t>
            </w:r>
            <w:r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>Андрей Борисович</w:t>
            </w:r>
          </w:p>
          <w:p w14:paraId="7E8A4A4B" w14:textId="4B23780D" w:rsidR="00B66E98" w:rsidRPr="00875762" w:rsidRDefault="00B66E98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43-91-95</w:t>
            </w:r>
          </w:p>
        </w:tc>
        <w:tc>
          <w:tcPr>
            <w:tcW w:w="1775" w:type="pct"/>
            <w:vAlign w:val="center"/>
          </w:tcPr>
          <w:p w14:paraId="1A512825" w14:textId="4CCC1DA1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Магнитогорского городского собрания депутатов</w:t>
            </w:r>
          </w:p>
        </w:tc>
      </w:tr>
      <w:tr w:rsidR="00B66E98" w:rsidRPr="00875762" w14:paraId="72469EEC" w14:textId="77777777" w:rsidTr="0091568A">
        <w:tc>
          <w:tcPr>
            <w:tcW w:w="223" w:type="pct"/>
            <w:vAlign w:val="center"/>
          </w:tcPr>
          <w:p w14:paraId="6FE6457E" w14:textId="77777777" w:rsidR="00B66E98" w:rsidRPr="00875762" w:rsidRDefault="00B66E98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7004E93C" w14:textId="55505CA1" w:rsidR="00B66E98" w:rsidRPr="00875762" w:rsidRDefault="00B66E98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26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1030ACEE" w14:textId="78AEA320" w:rsid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07748362" w14:textId="5F7CC4BB" w:rsidR="00B66E98" w:rsidRPr="00875762" w:rsidRDefault="001B6253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16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14E822AE" w14:textId="0DA832C9" w:rsidR="00875762" w:rsidRPr="00875762" w:rsidRDefault="001F7EEF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Выездной приём по адресу: </w:t>
            </w:r>
            <w:r w:rsidR="00B66E98" w:rsidRPr="00875762">
              <w:rPr>
                <w:rFonts w:cs="Times New Roman"/>
                <w:bCs/>
                <w:sz w:val="16"/>
                <w:szCs w:val="16"/>
              </w:rPr>
              <w:t xml:space="preserve">ведёт </w:t>
            </w:r>
            <w:r w:rsidR="00CB60B9" w:rsidRPr="00CB60B9">
              <w:rPr>
                <w:rFonts w:cs="Times New Roman"/>
                <w:b/>
                <w:sz w:val="16"/>
                <w:szCs w:val="16"/>
              </w:rPr>
              <w:t>Новикова</w:t>
            </w:r>
            <w:r w:rsidR="00CB60B9" w:rsidRPr="00CB60B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66E98" w:rsidRPr="00CB60B9">
              <w:rPr>
                <w:rFonts w:cs="Times New Roman"/>
                <w:b/>
                <w:sz w:val="16"/>
                <w:szCs w:val="16"/>
              </w:rPr>
              <w:t xml:space="preserve">Светлана Валерьевна </w:t>
            </w:r>
          </w:p>
          <w:p w14:paraId="1BE0FF53" w14:textId="288722F0" w:rsidR="00B66E98" w:rsidRPr="00875762" w:rsidRDefault="00B66E98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по телефону 8-919-125-25-37</w:t>
            </w:r>
          </w:p>
        </w:tc>
        <w:tc>
          <w:tcPr>
            <w:tcW w:w="1775" w:type="pct"/>
            <w:vAlign w:val="center"/>
          </w:tcPr>
          <w:p w14:paraId="21AFD9E3" w14:textId="4D998247" w:rsidR="00B66E98" w:rsidRPr="00875762" w:rsidRDefault="00875762" w:rsidP="00B66E98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депутат Магнитогорского городского собрания депутатов</w:t>
            </w:r>
          </w:p>
        </w:tc>
      </w:tr>
      <w:tr w:rsidR="001B6253" w:rsidRPr="00875762" w14:paraId="0AD53771" w14:textId="77777777" w:rsidTr="0091568A">
        <w:tc>
          <w:tcPr>
            <w:tcW w:w="223" w:type="pct"/>
            <w:vAlign w:val="center"/>
          </w:tcPr>
          <w:p w14:paraId="4E95800B" w14:textId="77777777" w:rsidR="001B6253" w:rsidRPr="00875762" w:rsidRDefault="001B6253" w:rsidP="00BA4B23">
            <w:pPr>
              <w:numPr>
                <w:ilvl w:val="0"/>
                <w:numId w:val="20"/>
              </w:num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585E1869" w14:textId="4635A768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30</w:t>
            </w:r>
            <w:r w:rsidRPr="00875762">
              <w:rPr>
                <w:rFonts w:cs="Times New Roman"/>
                <w:bCs/>
                <w:sz w:val="16"/>
                <w:szCs w:val="16"/>
              </w:rPr>
              <w:t>.10.2023</w:t>
            </w:r>
          </w:p>
        </w:tc>
        <w:tc>
          <w:tcPr>
            <w:tcW w:w="315" w:type="pct"/>
            <w:vAlign w:val="center"/>
          </w:tcPr>
          <w:p w14:paraId="22DD6271" w14:textId="5F735A4F" w:rsidR="00875762" w:rsidRDefault="001B6253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12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  <w:p w14:paraId="2CDB5BFF" w14:textId="6330C0C5" w:rsidR="001B6253" w:rsidRPr="00875762" w:rsidRDefault="001B6253" w:rsidP="00875762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14</w:t>
            </w:r>
            <w:r w:rsidR="00BA4B23">
              <w:rPr>
                <w:rFonts w:cs="Times New Roman"/>
                <w:bCs/>
                <w:sz w:val="16"/>
                <w:szCs w:val="16"/>
              </w:rPr>
              <w:t>:</w:t>
            </w:r>
            <w:r w:rsidRPr="00875762">
              <w:rPr>
                <w:rFonts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251" w:type="pct"/>
            <w:vAlign w:val="center"/>
          </w:tcPr>
          <w:p w14:paraId="60E5BF4E" w14:textId="77777777" w:rsidR="001B6253" w:rsidRPr="00875762" w:rsidRDefault="001B6253" w:rsidP="00875762">
            <w:pPr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 xml:space="preserve">Тематический приём по юридическим вопросам, в том числе, имущественным спорам и сделкам с недвижимостью ведёт Денис Антонович </w:t>
            </w:r>
            <w:proofErr w:type="spellStart"/>
            <w:r w:rsidRPr="00875762">
              <w:rPr>
                <w:rFonts w:cs="Times New Roman"/>
                <w:bCs/>
                <w:sz w:val="16"/>
                <w:szCs w:val="16"/>
              </w:rPr>
              <w:t>Цаль</w:t>
            </w:r>
            <w:proofErr w:type="spellEnd"/>
          </w:p>
          <w:p w14:paraId="76651608" w14:textId="68E90B98" w:rsidR="001B6253" w:rsidRPr="00875762" w:rsidRDefault="001B6253" w:rsidP="00875762">
            <w:pPr>
              <w:ind w:firstLine="0"/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звонить в часы приёма 21-76-96</w:t>
            </w:r>
          </w:p>
        </w:tc>
        <w:tc>
          <w:tcPr>
            <w:tcW w:w="1775" w:type="pct"/>
            <w:vAlign w:val="center"/>
          </w:tcPr>
          <w:p w14:paraId="1F0B2D4A" w14:textId="4F6EB483" w:rsidR="001B6253" w:rsidRPr="00875762" w:rsidRDefault="001B6253" w:rsidP="001B6253">
            <w:pPr>
              <w:ind w:firstLine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875762">
              <w:rPr>
                <w:rFonts w:cs="Times New Roman"/>
                <w:bCs/>
                <w:sz w:val="16"/>
                <w:szCs w:val="16"/>
              </w:rPr>
              <w:t>Юрист центра «Равноправие», Член ВПП «Единая Россия»</w:t>
            </w:r>
          </w:p>
        </w:tc>
      </w:tr>
    </w:tbl>
    <w:p w14:paraId="62787E54" w14:textId="5BCE696D" w:rsidR="009846BD" w:rsidRPr="00EB0C2E" w:rsidRDefault="009846BD" w:rsidP="004F0E76">
      <w:pPr>
        <w:jc w:val="center"/>
        <w:rPr>
          <w:rFonts w:cs="Times New Roman"/>
          <w:b/>
          <w:sz w:val="17"/>
          <w:szCs w:val="17"/>
        </w:rPr>
        <w:sectPr w:rsidR="009846BD" w:rsidRPr="00EB0C2E" w:rsidSect="009C5CB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7C1C762" w14:textId="77325F21" w:rsidR="004F0E76" w:rsidRPr="00265AAD" w:rsidRDefault="004F0E76" w:rsidP="004F0E76">
      <w:pPr>
        <w:jc w:val="center"/>
        <w:rPr>
          <w:b/>
          <w:sz w:val="16"/>
          <w:szCs w:val="16"/>
        </w:rPr>
      </w:pPr>
      <w:r w:rsidRPr="00265AAD">
        <w:rPr>
          <w:b/>
          <w:sz w:val="16"/>
          <w:szCs w:val="16"/>
        </w:rPr>
        <w:lastRenderedPageBreak/>
        <w:t>ГРАФИК</w:t>
      </w:r>
    </w:p>
    <w:p w14:paraId="399EEC25" w14:textId="77777777" w:rsidR="009C5CBC" w:rsidRPr="00265AAD" w:rsidRDefault="009C5CBC" w:rsidP="009C5CBC">
      <w:pPr>
        <w:jc w:val="center"/>
        <w:rPr>
          <w:b/>
          <w:sz w:val="16"/>
          <w:szCs w:val="16"/>
        </w:rPr>
      </w:pPr>
      <w:r w:rsidRPr="00265AAD">
        <w:rPr>
          <w:b/>
          <w:sz w:val="16"/>
          <w:szCs w:val="16"/>
        </w:rPr>
        <w:t>приёма граждан в Депутатском Центре Магнитогорского местного отделения Челябинского регионального отделения</w:t>
      </w:r>
    </w:p>
    <w:p w14:paraId="3D7C0C2F" w14:textId="079AB4CD" w:rsidR="006415EE" w:rsidRPr="00265AAD" w:rsidRDefault="009C5CBC" w:rsidP="003641C4">
      <w:pPr>
        <w:jc w:val="center"/>
        <w:rPr>
          <w:b/>
          <w:sz w:val="16"/>
          <w:szCs w:val="16"/>
        </w:rPr>
      </w:pPr>
      <w:r w:rsidRPr="00265AAD">
        <w:rPr>
          <w:b/>
          <w:sz w:val="16"/>
          <w:szCs w:val="16"/>
        </w:rPr>
        <w:t>Всероссийской политической партии «ЕДИНАЯ РОССИЯ»</w:t>
      </w:r>
      <w:r w:rsidR="009B236C" w:rsidRPr="00265AAD">
        <w:rPr>
          <w:b/>
          <w:sz w:val="16"/>
          <w:szCs w:val="16"/>
        </w:rPr>
        <w:t xml:space="preserve"> </w:t>
      </w:r>
      <w:r w:rsidR="004F0E76" w:rsidRPr="00265AAD">
        <w:rPr>
          <w:b/>
          <w:sz w:val="16"/>
          <w:szCs w:val="16"/>
        </w:rPr>
        <w:t xml:space="preserve">по адресу: </w:t>
      </w:r>
      <w:proofErr w:type="spellStart"/>
      <w:r w:rsidR="004F0E76" w:rsidRPr="00265AAD">
        <w:rPr>
          <w:b/>
          <w:sz w:val="16"/>
          <w:szCs w:val="16"/>
        </w:rPr>
        <w:t>пр</w:t>
      </w:r>
      <w:r w:rsidR="00FC32B4" w:rsidRPr="00265AAD">
        <w:rPr>
          <w:b/>
          <w:sz w:val="16"/>
          <w:szCs w:val="16"/>
        </w:rPr>
        <w:t>-кт</w:t>
      </w:r>
      <w:proofErr w:type="spellEnd"/>
      <w:r w:rsidR="004F0E76" w:rsidRPr="00265AAD">
        <w:rPr>
          <w:b/>
          <w:sz w:val="16"/>
          <w:szCs w:val="16"/>
        </w:rPr>
        <w:t xml:space="preserve"> Пушкина,</w:t>
      </w:r>
      <w:r w:rsidR="00FC32B4" w:rsidRPr="00265AAD">
        <w:rPr>
          <w:b/>
          <w:sz w:val="16"/>
          <w:szCs w:val="16"/>
        </w:rPr>
        <w:t xml:space="preserve"> д. </w:t>
      </w:r>
      <w:r w:rsidR="004F0E76" w:rsidRPr="00265AAD">
        <w:rPr>
          <w:b/>
          <w:sz w:val="16"/>
          <w:szCs w:val="16"/>
        </w:rPr>
        <w:t xml:space="preserve">19 на </w:t>
      </w:r>
      <w:r w:rsidR="00747E9F">
        <w:rPr>
          <w:b/>
          <w:sz w:val="16"/>
          <w:szCs w:val="16"/>
        </w:rPr>
        <w:t>октябрь</w:t>
      </w:r>
      <w:r w:rsidR="004F0E76" w:rsidRPr="00265AAD">
        <w:rPr>
          <w:b/>
          <w:sz w:val="16"/>
          <w:szCs w:val="16"/>
        </w:rPr>
        <w:t xml:space="preserve"> 202</w:t>
      </w:r>
      <w:r w:rsidR="00CD1E0C" w:rsidRPr="00265AAD">
        <w:rPr>
          <w:b/>
          <w:sz w:val="16"/>
          <w:szCs w:val="16"/>
        </w:rPr>
        <w:t>3</w:t>
      </w:r>
      <w:r w:rsidR="004F0E76" w:rsidRPr="00265AAD">
        <w:rPr>
          <w:b/>
          <w:sz w:val="16"/>
          <w:szCs w:val="16"/>
        </w:rPr>
        <w:t xml:space="preserve"> года</w:t>
      </w:r>
    </w:p>
    <w:p w14:paraId="19C94A05" w14:textId="7837AF75" w:rsidR="00402C35" w:rsidRPr="00265AAD" w:rsidRDefault="00402C35" w:rsidP="0078087B">
      <w:pPr>
        <w:ind w:firstLine="0"/>
        <w:rPr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14"/>
        <w:gridCol w:w="1026"/>
        <w:gridCol w:w="737"/>
        <w:gridCol w:w="5338"/>
        <w:gridCol w:w="3147"/>
      </w:tblGrid>
      <w:tr w:rsidR="00AE0736" w:rsidRPr="00FC303E" w14:paraId="2D18D89D" w14:textId="77777777" w:rsidTr="0091568A">
        <w:tc>
          <w:tcPr>
            <w:tcW w:w="239" w:type="pct"/>
            <w:vAlign w:val="center"/>
          </w:tcPr>
          <w:p w14:paraId="144FA928" w14:textId="77777777" w:rsidR="003641C4" w:rsidRPr="00FC303E" w:rsidRDefault="003641C4" w:rsidP="00265AA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C303E">
              <w:rPr>
                <w:rFonts w:cs="Times New Roman"/>
                <w:b/>
                <w:sz w:val="18"/>
                <w:szCs w:val="18"/>
              </w:rPr>
              <w:t>№</w:t>
            </w:r>
          </w:p>
          <w:p w14:paraId="4F191F66" w14:textId="77777777" w:rsidR="003641C4" w:rsidRPr="00FC303E" w:rsidRDefault="003641C4" w:rsidP="00265AA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FC303E">
              <w:rPr>
                <w:rFonts w:cs="Times New Roman"/>
                <w:b/>
                <w:sz w:val="18"/>
                <w:szCs w:val="18"/>
              </w:rPr>
              <w:t>п.п</w:t>
            </w:r>
            <w:proofErr w:type="spellEnd"/>
            <w:r w:rsidRPr="00FC303E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77" w:type="pct"/>
            <w:vAlign w:val="center"/>
          </w:tcPr>
          <w:p w14:paraId="11D66AEB" w14:textId="77777777" w:rsidR="003641C4" w:rsidRPr="00FC303E" w:rsidRDefault="003641C4" w:rsidP="00265AA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C303E">
              <w:rPr>
                <w:rFonts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42" w:type="pct"/>
            <w:vAlign w:val="center"/>
          </w:tcPr>
          <w:p w14:paraId="69D06B32" w14:textId="77777777" w:rsidR="003641C4" w:rsidRPr="00FC303E" w:rsidRDefault="003641C4" w:rsidP="00265AA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C303E">
              <w:rPr>
                <w:rFonts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480" w:type="pct"/>
            <w:vAlign w:val="center"/>
          </w:tcPr>
          <w:p w14:paraId="7BAD5559" w14:textId="77777777" w:rsidR="003641C4" w:rsidRPr="00FC303E" w:rsidRDefault="003641C4" w:rsidP="00265AA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C303E">
              <w:rPr>
                <w:rFonts w:cs="Times New Roman"/>
                <w:b/>
                <w:sz w:val="18"/>
                <w:szCs w:val="18"/>
              </w:rPr>
              <w:t>ФИО</w:t>
            </w:r>
          </w:p>
          <w:p w14:paraId="43B01EA9" w14:textId="77777777" w:rsidR="003641C4" w:rsidRPr="00FC303E" w:rsidRDefault="003641C4" w:rsidP="00265AA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C303E">
              <w:rPr>
                <w:rFonts w:cs="Times New Roman"/>
                <w:b/>
                <w:sz w:val="18"/>
                <w:szCs w:val="18"/>
              </w:rPr>
              <w:t>депутата или должностного лица</w:t>
            </w:r>
          </w:p>
        </w:tc>
        <w:tc>
          <w:tcPr>
            <w:tcW w:w="1463" w:type="pct"/>
            <w:vAlign w:val="center"/>
          </w:tcPr>
          <w:p w14:paraId="5694FF74" w14:textId="77777777" w:rsidR="003641C4" w:rsidRPr="00FC303E" w:rsidRDefault="003641C4" w:rsidP="00265AA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C303E">
              <w:rPr>
                <w:rFonts w:cs="Times New Roman"/>
                <w:b/>
                <w:sz w:val="18"/>
                <w:szCs w:val="18"/>
              </w:rPr>
              <w:t>Должность</w:t>
            </w:r>
          </w:p>
        </w:tc>
      </w:tr>
      <w:tr w:rsidR="0091568A" w:rsidRPr="00FC303E" w14:paraId="2D8118F4" w14:textId="77777777" w:rsidTr="0091568A">
        <w:tc>
          <w:tcPr>
            <w:tcW w:w="239" w:type="pct"/>
            <w:vAlign w:val="center"/>
          </w:tcPr>
          <w:p w14:paraId="68CD34E7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6C18" w14:textId="5C17363F" w:rsidR="00FC303E" w:rsidRPr="00FC303E" w:rsidRDefault="00CB60B9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="00FC303E" w:rsidRPr="00FC303E">
              <w:rPr>
                <w:rFonts w:cs="Times New Roman"/>
                <w:bCs/>
                <w:sz w:val="18"/>
                <w:szCs w:val="18"/>
              </w:rPr>
              <w:t>2.10.2023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96F5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17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7DD9FE5B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19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E298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Выездной приём по адресу: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ул.</w:t>
            </w:r>
            <w:r w:rsidRPr="00FC303E">
              <w:rPr>
                <w:rFonts w:cs="Times New Roman"/>
                <w:bCs/>
                <w:sz w:val="18"/>
                <w:szCs w:val="18"/>
              </w:rPr>
              <w:t>Бориса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Ручьёва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>, д.</w:t>
            </w:r>
            <w:r w:rsidRPr="00FC303E">
              <w:rPr>
                <w:rFonts w:cs="Times New Roman"/>
                <w:bCs/>
                <w:sz w:val="18"/>
                <w:szCs w:val="18"/>
              </w:rPr>
              <w:t>10</w:t>
            </w:r>
            <w:r w:rsidRPr="00FC303E">
              <w:rPr>
                <w:rFonts w:cs="Times New Roman"/>
                <w:bCs/>
                <w:sz w:val="18"/>
                <w:szCs w:val="18"/>
              </w:rPr>
              <w:t>, МО СОШ №</w:t>
            </w:r>
            <w:r w:rsidRPr="00FC303E">
              <w:rPr>
                <w:rFonts w:cs="Times New Roman"/>
                <w:bCs/>
                <w:sz w:val="18"/>
                <w:szCs w:val="18"/>
              </w:rPr>
              <w:t>64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ведёт </w:t>
            </w:r>
            <w:proofErr w:type="spellStart"/>
            <w:r w:rsidRPr="00CB60B9">
              <w:rPr>
                <w:rFonts w:cs="Times New Roman"/>
                <w:b/>
                <w:sz w:val="18"/>
                <w:szCs w:val="18"/>
              </w:rPr>
              <w:t>Бовшик</w:t>
            </w:r>
            <w:proofErr w:type="spellEnd"/>
            <w:r w:rsidRPr="00CB60B9">
              <w:rPr>
                <w:rFonts w:cs="Times New Roman"/>
                <w:b/>
                <w:sz w:val="18"/>
                <w:szCs w:val="18"/>
              </w:rPr>
              <w:t xml:space="preserve"> Павел Александрович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ACAC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депутат Магнитогорского городского собрания депутатов</w:t>
            </w:r>
          </w:p>
        </w:tc>
      </w:tr>
      <w:tr w:rsidR="00FC303E" w:rsidRPr="00FC303E" w14:paraId="32287FD0" w14:textId="77777777" w:rsidTr="0091568A">
        <w:tc>
          <w:tcPr>
            <w:tcW w:w="239" w:type="pct"/>
            <w:vAlign w:val="center"/>
          </w:tcPr>
          <w:p w14:paraId="4CA713A5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3F6" w14:textId="400B65C8" w:rsidR="00FC303E" w:rsidRPr="00FC303E" w:rsidRDefault="00CB60B9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="00FC303E" w:rsidRPr="00FC303E">
              <w:rPr>
                <w:rFonts w:cs="Times New Roman"/>
                <w:bCs/>
                <w:sz w:val="18"/>
                <w:szCs w:val="18"/>
              </w:rPr>
              <w:t>3.10.2023</w:t>
            </w:r>
          </w:p>
          <w:p w14:paraId="3FD28819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F7DC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13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68205F0D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15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7567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Тематический приём по юридическим вопросам ведёт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Цаль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 xml:space="preserve"> Денис Антонович</w:t>
            </w:r>
          </w:p>
          <w:p w14:paraId="3003B7AD" w14:textId="77777777" w:rsidR="00FC303E" w:rsidRPr="00FC303E" w:rsidRDefault="00FC303E" w:rsidP="00CB60B9">
            <w:pPr>
              <w:ind w:firstLine="0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звонить в часы приёма 243061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37B9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Юрист центра «Равноправие», Член ВПП «Единая Россия»</w:t>
            </w:r>
          </w:p>
        </w:tc>
      </w:tr>
      <w:tr w:rsidR="00FC303E" w:rsidRPr="00FC303E" w14:paraId="60EB7819" w14:textId="77777777" w:rsidTr="0091568A">
        <w:tc>
          <w:tcPr>
            <w:tcW w:w="239" w:type="pct"/>
            <w:vAlign w:val="center"/>
          </w:tcPr>
          <w:p w14:paraId="56BC0C9A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5913" w14:textId="104C7796" w:rsidR="00FC303E" w:rsidRPr="00FC303E" w:rsidRDefault="00CB60B9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="00FC303E" w:rsidRPr="00FC303E">
              <w:rPr>
                <w:rFonts w:cs="Times New Roman"/>
                <w:bCs/>
                <w:sz w:val="18"/>
                <w:szCs w:val="18"/>
              </w:rPr>
              <w:t>5.10.2023</w:t>
            </w:r>
          </w:p>
          <w:p w14:paraId="3131DB4F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262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16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717A9DE3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18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A13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Тематический приём по юридическим вопросам ведёт юрист</w:t>
            </w:r>
          </w:p>
          <w:p w14:paraId="37773114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звонить в часы приёма 243061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C40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Юрист Ассоциации юристов России</w:t>
            </w:r>
          </w:p>
        </w:tc>
      </w:tr>
      <w:tr w:rsidR="00FC303E" w:rsidRPr="00FC303E" w14:paraId="213AFFDA" w14:textId="77777777" w:rsidTr="0091568A">
        <w:tc>
          <w:tcPr>
            <w:tcW w:w="239" w:type="pct"/>
            <w:vAlign w:val="center"/>
          </w:tcPr>
          <w:p w14:paraId="446B32DF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5C0B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10.10.2023</w:t>
            </w:r>
          </w:p>
          <w:p w14:paraId="0056F355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B57C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10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7C5C12F6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11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971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Тематический приём по пенсионному законодательству ведёт Штейн Любовь Ивановна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FA7A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Юрист, член Ассоциации юристов России</w:t>
            </w:r>
          </w:p>
        </w:tc>
      </w:tr>
      <w:tr w:rsidR="00FC303E" w:rsidRPr="00FC303E" w14:paraId="30858A8A" w14:textId="77777777" w:rsidTr="0091568A">
        <w:tc>
          <w:tcPr>
            <w:tcW w:w="239" w:type="pct"/>
            <w:vAlign w:val="center"/>
          </w:tcPr>
          <w:p w14:paraId="6F760677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14:paraId="1DE2ECE2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11.10.2023</w:t>
            </w:r>
          </w:p>
        </w:tc>
        <w:tc>
          <w:tcPr>
            <w:tcW w:w="342" w:type="pct"/>
            <w:vAlign w:val="center"/>
          </w:tcPr>
          <w:p w14:paraId="25A65213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14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78A770AD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16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vAlign w:val="center"/>
          </w:tcPr>
          <w:p w14:paraId="4A9A8B84" w14:textId="77777777" w:rsidR="00FC303E" w:rsidRPr="00CB60B9" w:rsidRDefault="00FC303E" w:rsidP="00CB60B9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B60B9">
              <w:rPr>
                <w:rFonts w:cs="Times New Roman"/>
                <w:b/>
                <w:sz w:val="18"/>
                <w:szCs w:val="18"/>
              </w:rPr>
              <w:t>Коваленко Алексей Юрьевич</w:t>
            </w:r>
          </w:p>
        </w:tc>
        <w:tc>
          <w:tcPr>
            <w:tcW w:w="1463" w:type="pct"/>
            <w:vAlign w:val="center"/>
          </w:tcPr>
          <w:p w14:paraId="25E72BBC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Депутат Законодательного собрания Челябинской области</w:t>
            </w:r>
          </w:p>
        </w:tc>
      </w:tr>
      <w:tr w:rsidR="0091568A" w:rsidRPr="00FC303E" w14:paraId="12C57D36" w14:textId="77777777" w:rsidTr="0091568A">
        <w:tc>
          <w:tcPr>
            <w:tcW w:w="239" w:type="pct"/>
            <w:vAlign w:val="center"/>
          </w:tcPr>
          <w:p w14:paraId="0E208F4D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352C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11.10.2023</w:t>
            </w:r>
          </w:p>
          <w:p w14:paraId="5ED2954D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8D47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17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30</w:t>
            </w:r>
          </w:p>
          <w:p w14:paraId="2956C29F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18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1D6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Выездной приём по адресу: </w:t>
            </w:r>
            <w:r w:rsidRPr="00FC303E">
              <w:rPr>
                <w:rFonts w:cs="Times New Roman"/>
                <w:bCs/>
                <w:sz w:val="18"/>
                <w:szCs w:val="18"/>
              </w:rPr>
              <w:t>ул.</w:t>
            </w:r>
            <w:r w:rsidRPr="00FC303E">
              <w:rPr>
                <w:rFonts w:cs="Times New Roman"/>
                <w:bCs/>
                <w:sz w:val="18"/>
                <w:szCs w:val="18"/>
              </w:rPr>
              <w:t>50 лет Магнитки</w:t>
            </w:r>
            <w:r w:rsidRPr="00FC303E">
              <w:rPr>
                <w:rFonts w:cs="Times New Roman"/>
                <w:bCs/>
                <w:sz w:val="18"/>
                <w:szCs w:val="18"/>
              </w:rPr>
              <w:t>, д.</w:t>
            </w:r>
            <w:r w:rsidRPr="00FC303E">
              <w:rPr>
                <w:rFonts w:cs="Times New Roman"/>
                <w:bCs/>
                <w:sz w:val="18"/>
                <w:szCs w:val="18"/>
              </w:rPr>
              <w:t>50/1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ведёт </w:t>
            </w:r>
            <w:proofErr w:type="spellStart"/>
            <w:r w:rsidRPr="00CB60B9">
              <w:rPr>
                <w:rFonts w:cs="Times New Roman"/>
                <w:b/>
                <w:sz w:val="18"/>
                <w:szCs w:val="18"/>
              </w:rPr>
              <w:t>Довженок</w:t>
            </w:r>
            <w:proofErr w:type="spellEnd"/>
            <w:r w:rsidRPr="00CB60B9">
              <w:rPr>
                <w:rFonts w:cs="Times New Roman"/>
                <w:b/>
                <w:sz w:val="18"/>
                <w:szCs w:val="18"/>
              </w:rPr>
              <w:t xml:space="preserve"> Александр Валерьевич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BA94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депутат Магнитогорского городского собрания депутатов</w:t>
            </w:r>
          </w:p>
        </w:tc>
      </w:tr>
      <w:tr w:rsidR="00FC303E" w:rsidRPr="00FC303E" w14:paraId="44790F12" w14:textId="77777777" w:rsidTr="0091568A">
        <w:tc>
          <w:tcPr>
            <w:tcW w:w="239" w:type="pct"/>
            <w:vAlign w:val="center"/>
          </w:tcPr>
          <w:p w14:paraId="3D613D7F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0E29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12.10.2023</w:t>
            </w:r>
          </w:p>
          <w:p w14:paraId="300914F6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194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16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305BDE28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18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73E1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Тематический приём по юридическим вопросам ведёт юрист</w:t>
            </w:r>
          </w:p>
          <w:p w14:paraId="2878664A" w14:textId="77777777" w:rsidR="00FC303E" w:rsidRPr="00FC303E" w:rsidRDefault="00FC303E" w:rsidP="00CB60B9">
            <w:pPr>
              <w:ind w:firstLine="0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звонить в часы приёма 243061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FC6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Юрист Ассоциации юристов России</w:t>
            </w:r>
          </w:p>
        </w:tc>
      </w:tr>
      <w:tr w:rsidR="00FC303E" w:rsidRPr="00FC303E" w14:paraId="295DBE1D" w14:textId="77777777" w:rsidTr="0091568A">
        <w:tc>
          <w:tcPr>
            <w:tcW w:w="239" w:type="pct"/>
            <w:vAlign w:val="center"/>
          </w:tcPr>
          <w:p w14:paraId="7343EB98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200E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16.10.2023</w:t>
            </w:r>
          </w:p>
          <w:p w14:paraId="3F847A0D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0AB4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16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51E68E41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18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3EEA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Тематический приём по юридическим вопросам ведёт Платонова Алевтина Владимировна</w:t>
            </w:r>
          </w:p>
          <w:p w14:paraId="46364EAE" w14:textId="77777777" w:rsidR="00FC303E" w:rsidRPr="00FC303E" w:rsidRDefault="00FC303E" w:rsidP="00CB60B9">
            <w:pPr>
              <w:ind w:firstLine="0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звонить в часы приёма 243061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417A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Юрист Ассоциации юристов России</w:t>
            </w:r>
          </w:p>
        </w:tc>
      </w:tr>
      <w:tr w:rsidR="00FC303E" w:rsidRPr="00FC303E" w14:paraId="5BAF5ADA" w14:textId="77777777" w:rsidTr="0091568A">
        <w:tc>
          <w:tcPr>
            <w:tcW w:w="239" w:type="pct"/>
            <w:vAlign w:val="center"/>
          </w:tcPr>
          <w:p w14:paraId="0C531B61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1E98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17.10.2023</w:t>
            </w:r>
          </w:p>
          <w:p w14:paraId="2EF89C90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1728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14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62D42103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16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54DD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Тематический приём по вопросам компенсации льгот и оформления субсидии ведут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Кофанова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 xml:space="preserve"> Надежда Константиновна,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Якуничева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 xml:space="preserve"> Наталья Васильевна</w:t>
            </w:r>
          </w:p>
          <w:p w14:paraId="3DDBAE40" w14:textId="77777777" w:rsidR="00FC303E" w:rsidRPr="00FC303E" w:rsidRDefault="00FC303E" w:rsidP="00CB60B9">
            <w:pPr>
              <w:ind w:firstLine="0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звонить в часы приёма 243061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2C7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Начальники отделов Управления социальной защиты населения</w:t>
            </w:r>
          </w:p>
        </w:tc>
      </w:tr>
      <w:tr w:rsidR="0091568A" w:rsidRPr="00FC303E" w14:paraId="7A34C2A5" w14:textId="77777777" w:rsidTr="0091568A">
        <w:tc>
          <w:tcPr>
            <w:tcW w:w="239" w:type="pct"/>
            <w:vAlign w:val="center"/>
          </w:tcPr>
          <w:p w14:paraId="713D3FE0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56AE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18.10.2023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370B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18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2CF64EB4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19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2198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Выездной приём по адресу: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ул.</w:t>
            </w:r>
            <w:r w:rsidRPr="00FC303E">
              <w:rPr>
                <w:rFonts w:cs="Times New Roman"/>
                <w:bCs/>
                <w:sz w:val="18"/>
                <w:szCs w:val="18"/>
              </w:rPr>
              <w:t>Советская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>,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FC303E">
              <w:rPr>
                <w:rFonts w:cs="Times New Roman"/>
                <w:bCs/>
                <w:sz w:val="18"/>
                <w:szCs w:val="18"/>
              </w:rPr>
              <w:t>д.</w:t>
            </w:r>
            <w:r w:rsidRPr="00FC303E">
              <w:rPr>
                <w:rFonts w:cs="Times New Roman"/>
                <w:bCs/>
                <w:sz w:val="18"/>
                <w:szCs w:val="18"/>
              </w:rPr>
              <w:t>201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ведёт </w:t>
            </w:r>
            <w:proofErr w:type="spellStart"/>
            <w:r w:rsidRPr="00CB60B9">
              <w:rPr>
                <w:rFonts w:cs="Times New Roman"/>
                <w:b/>
                <w:sz w:val="18"/>
                <w:szCs w:val="18"/>
              </w:rPr>
              <w:t>Чумиков</w:t>
            </w:r>
            <w:proofErr w:type="spellEnd"/>
            <w:r w:rsidRPr="00CB60B9">
              <w:rPr>
                <w:rFonts w:cs="Times New Roman"/>
                <w:b/>
                <w:sz w:val="18"/>
                <w:szCs w:val="18"/>
              </w:rPr>
              <w:t xml:space="preserve"> Алексей Михайлович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724D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депутат Магнитогорского городского собрания депутатов</w:t>
            </w:r>
          </w:p>
        </w:tc>
      </w:tr>
      <w:tr w:rsidR="0091568A" w:rsidRPr="00FC303E" w14:paraId="4B9EFA7D" w14:textId="77777777" w:rsidTr="0091568A">
        <w:tc>
          <w:tcPr>
            <w:tcW w:w="239" w:type="pct"/>
            <w:vAlign w:val="center"/>
          </w:tcPr>
          <w:p w14:paraId="551C37E4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FAB9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19.10.2023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D55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17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52243C5A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19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248E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Выездной приём по адресу: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ул.</w:t>
            </w:r>
            <w:r w:rsidRPr="00FC303E">
              <w:rPr>
                <w:rFonts w:cs="Times New Roman"/>
                <w:bCs/>
                <w:sz w:val="18"/>
                <w:szCs w:val="18"/>
              </w:rPr>
              <w:t>Жукова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>, д.</w:t>
            </w:r>
            <w:r w:rsidRPr="00FC303E">
              <w:rPr>
                <w:rFonts w:cs="Times New Roman"/>
                <w:bCs/>
                <w:sz w:val="18"/>
                <w:szCs w:val="18"/>
              </w:rPr>
              <w:t>13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ведёт </w:t>
            </w:r>
            <w:r w:rsidRPr="00CB60B9">
              <w:rPr>
                <w:rFonts w:cs="Times New Roman"/>
                <w:b/>
                <w:sz w:val="18"/>
                <w:szCs w:val="18"/>
              </w:rPr>
              <w:t>Ушаков Сергей Николаевич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FF3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депутат Магнитогорского городского собрания депутатов</w:t>
            </w:r>
          </w:p>
        </w:tc>
      </w:tr>
      <w:tr w:rsidR="00FC303E" w:rsidRPr="00FC303E" w14:paraId="4A709380" w14:textId="77777777" w:rsidTr="0091568A">
        <w:tc>
          <w:tcPr>
            <w:tcW w:w="239" w:type="pct"/>
            <w:vAlign w:val="center"/>
          </w:tcPr>
          <w:p w14:paraId="2CFC65C1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5682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20.10.2023</w:t>
            </w:r>
          </w:p>
          <w:p w14:paraId="2B7B9850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FBCC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12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6B5E8691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14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121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Тематический приём по юридическим вопросам ведёт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Цаль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 xml:space="preserve"> Денис Антонович</w:t>
            </w:r>
          </w:p>
          <w:p w14:paraId="2AFE1A8F" w14:textId="77777777" w:rsidR="00FC303E" w:rsidRPr="00FC303E" w:rsidRDefault="00FC303E" w:rsidP="00CB60B9">
            <w:pPr>
              <w:ind w:firstLine="0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звонить в часы приёма 243061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A2EF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Юрист центра «Равноправие», Член ВПП «Единая Россия»</w:t>
            </w:r>
          </w:p>
        </w:tc>
      </w:tr>
      <w:tr w:rsidR="0091568A" w:rsidRPr="00FC303E" w14:paraId="37E2BE60" w14:textId="77777777" w:rsidTr="0091568A">
        <w:tc>
          <w:tcPr>
            <w:tcW w:w="239" w:type="pct"/>
            <w:vAlign w:val="center"/>
          </w:tcPr>
          <w:p w14:paraId="5BD765E6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FE92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23.10.2023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14F5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17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2983E6D4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18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152D" w14:textId="6094655F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Выездной приём по адресу: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пр.</w:t>
            </w:r>
            <w:r w:rsidRPr="00FC303E">
              <w:rPr>
                <w:rFonts w:cs="Times New Roman"/>
                <w:bCs/>
                <w:sz w:val="18"/>
                <w:szCs w:val="18"/>
              </w:rPr>
              <w:t>Ленина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>,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FC303E">
              <w:rPr>
                <w:rFonts w:cs="Times New Roman"/>
                <w:bCs/>
                <w:sz w:val="18"/>
                <w:szCs w:val="18"/>
              </w:rPr>
              <w:t>д.</w:t>
            </w:r>
            <w:r w:rsidRPr="00FC303E">
              <w:rPr>
                <w:rFonts w:cs="Times New Roman"/>
                <w:bCs/>
                <w:sz w:val="18"/>
                <w:szCs w:val="18"/>
              </w:rPr>
              <w:t>133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ведёт </w:t>
            </w:r>
            <w:r w:rsidRPr="00CB60B9">
              <w:rPr>
                <w:rFonts w:cs="Times New Roman"/>
                <w:b/>
                <w:sz w:val="18"/>
                <w:szCs w:val="18"/>
              </w:rPr>
              <w:t>Мясников Александр Леонидович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4819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депутат Магнитогорского городского собрания депутатов</w:t>
            </w:r>
          </w:p>
        </w:tc>
      </w:tr>
      <w:tr w:rsidR="00FC303E" w:rsidRPr="00FC303E" w14:paraId="5E557FBF" w14:textId="77777777" w:rsidTr="0091568A">
        <w:tc>
          <w:tcPr>
            <w:tcW w:w="239" w:type="pct"/>
            <w:vAlign w:val="center"/>
          </w:tcPr>
          <w:p w14:paraId="10AE33CE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31E4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24.10.2023</w:t>
            </w:r>
          </w:p>
          <w:p w14:paraId="36B4B951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28D3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13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0EC8FCAC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15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1A0A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Тематический приём по юридическим вопросам ведёт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Цаль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 xml:space="preserve"> Денис Антонович</w:t>
            </w:r>
          </w:p>
          <w:p w14:paraId="32FDDD61" w14:textId="77777777" w:rsidR="00FC303E" w:rsidRPr="00FC303E" w:rsidRDefault="00FC303E" w:rsidP="00CB60B9">
            <w:pPr>
              <w:ind w:firstLine="0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звонить в часы приёма 243061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3B8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Юрист центра «Равноправие», Член ВПП «Единая Россия»</w:t>
            </w:r>
          </w:p>
        </w:tc>
      </w:tr>
      <w:tr w:rsidR="0091568A" w:rsidRPr="00FC303E" w14:paraId="09016C62" w14:textId="77777777" w:rsidTr="0091568A">
        <w:tc>
          <w:tcPr>
            <w:tcW w:w="239" w:type="pct"/>
            <w:vAlign w:val="center"/>
          </w:tcPr>
          <w:p w14:paraId="11129D6E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2CAD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25.10.2023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A6AB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17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662A9BFA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19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A5F5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Выездной приём по адресу: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ул.</w:t>
            </w:r>
            <w:r w:rsidRPr="00FC303E">
              <w:rPr>
                <w:rFonts w:cs="Times New Roman"/>
                <w:bCs/>
                <w:sz w:val="18"/>
                <w:szCs w:val="18"/>
              </w:rPr>
              <w:t>Галиуллина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>, д.</w:t>
            </w:r>
            <w:r w:rsidRPr="00FC303E">
              <w:rPr>
                <w:rFonts w:cs="Times New Roman"/>
                <w:bCs/>
                <w:sz w:val="18"/>
                <w:szCs w:val="18"/>
              </w:rPr>
              <w:t>24/3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ведёт </w:t>
            </w:r>
            <w:r w:rsidRPr="00CB60B9">
              <w:rPr>
                <w:rFonts w:cs="Times New Roman"/>
                <w:b/>
                <w:sz w:val="18"/>
                <w:szCs w:val="18"/>
              </w:rPr>
              <w:t>Король Сергей Витальевич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5D34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депутат Магнитогорского городского собрания депутатов</w:t>
            </w:r>
          </w:p>
        </w:tc>
      </w:tr>
      <w:tr w:rsidR="0091568A" w:rsidRPr="00FC303E" w14:paraId="610166AB" w14:textId="77777777" w:rsidTr="0091568A">
        <w:tc>
          <w:tcPr>
            <w:tcW w:w="239" w:type="pct"/>
            <w:vAlign w:val="center"/>
          </w:tcPr>
          <w:p w14:paraId="16A7B2F0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1AB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26.10.2023</w:t>
            </w:r>
          </w:p>
          <w:p w14:paraId="1AB1D49B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FCBA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17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392D2ACF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19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2CBB" w14:textId="3801C9F9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Выездной приём по адресу: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ул.</w:t>
            </w:r>
            <w:r w:rsidRPr="00FC303E">
              <w:rPr>
                <w:rFonts w:cs="Times New Roman"/>
                <w:bCs/>
                <w:sz w:val="18"/>
                <w:szCs w:val="18"/>
              </w:rPr>
              <w:t>Полевая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>, д.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1, </w:t>
            </w:r>
            <w:r w:rsidRPr="00FC303E">
              <w:rPr>
                <w:rFonts w:cs="Times New Roman"/>
                <w:bCs/>
                <w:sz w:val="18"/>
                <w:szCs w:val="18"/>
              </w:rPr>
              <w:t>Ш</w:t>
            </w:r>
            <w:r w:rsidRPr="00FC303E">
              <w:rPr>
                <w:rFonts w:cs="Times New Roman"/>
                <w:bCs/>
                <w:sz w:val="18"/>
                <w:szCs w:val="18"/>
              </w:rPr>
              <w:t>кола искусств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FC303E">
              <w:rPr>
                <w:rFonts w:cs="Times New Roman"/>
                <w:bCs/>
                <w:sz w:val="18"/>
                <w:szCs w:val="18"/>
              </w:rPr>
              <w:t xml:space="preserve">ведёт </w:t>
            </w:r>
            <w:bookmarkStart w:id="1" w:name="_GoBack"/>
            <w:proofErr w:type="spellStart"/>
            <w:r w:rsidRPr="00CB60B9">
              <w:rPr>
                <w:rFonts w:cs="Times New Roman"/>
                <w:b/>
                <w:sz w:val="18"/>
                <w:szCs w:val="18"/>
              </w:rPr>
              <w:t>Качемов</w:t>
            </w:r>
            <w:proofErr w:type="spellEnd"/>
            <w:r w:rsidRPr="00CB60B9">
              <w:rPr>
                <w:rFonts w:cs="Times New Roman"/>
                <w:b/>
                <w:sz w:val="18"/>
                <w:szCs w:val="18"/>
              </w:rPr>
              <w:t xml:space="preserve"> Алексей Сергеевич</w:t>
            </w:r>
            <w:bookmarkEnd w:id="1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BA22" w14:textId="77777777" w:rsidR="00FC303E" w:rsidRPr="00FC303E" w:rsidRDefault="00FC303E" w:rsidP="00774118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депутат Магнитогорского городского собрания депутатов</w:t>
            </w:r>
          </w:p>
        </w:tc>
      </w:tr>
      <w:tr w:rsidR="00FC303E" w:rsidRPr="00FC303E" w14:paraId="15506B83" w14:textId="77777777" w:rsidTr="0091568A">
        <w:tc>
          <w:tcPr>
            <w:tcW w:w="239" w:type="pct"/>
            <w:vAlign w:val="center"/>
          </w:tcPr>
          <w:p w14:paraId="0DCC906E" w14:textId="77777777" w:rsidR="00FC303E" w:rsidRPr="00FC303E" w:rsidRDefault="00FC303E" w:rsidP="0091568A">
            <w:pPr>
              <w:numPr>
                <w:ilvl w:val="0"/>
                <w:numId w:val="21"/>
              </w:num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8B6C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27.10.2023</w:t>
            </w:r>
          </w:p>
          <w:p w14:paraId="176AA8AC" w14:textId="77777777" w:rsidR="00FC303E" w:rsidRPr="00FC303E" w:rsidRDefault="00FC303E" w:rsidP="00FC303E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A77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12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00</w:t>
            </w:r>
          </w:p>
          <w:p w14:paraId="25C818F9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13</w:t>
            </w:r>
            <w:r w:rsidRPr="00FC303E">
              <w:rPr>
                <w:rFonts w:cs="Times New Roman"/>
                <w:bCs/>
                <w:sz w:val="18"/>
                <w:szCs w:val="18"/>
              </w:rPr>
              <w:t>:</w:t>
            </w:r>
            <w:r w:rsidRPr="00FC303E">
              <w:rPr>
                <w:rFonts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D81C" w14:textId="77777777" w:rsidR="00FC303E" w:rsidRPr="00FC303E" w:rsidRDefault="00FC303E" w:rsidP="00CB60B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Тематический приём по пенсионным вопросам ведёт начальник Пенсионного фонда Российской Федерации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Лихачев</w:t>
            </w:r>
            <w:proofErr w:type="spellEnd"/>
            <w:r w:rsidRPr="00FC303E">
              <w:rPr>
                <w:rFonts w:cs="Times New Roman"/>
                <w:bCs/>
                <w:sz w:val="18"/>
                <w:szCs w:val="18"/>
              </w:rPr>
              <w:t xml:space="preserve"> Игорь Анатольевич</w:t>
            </w:r>
          </w:p>
          <w:p w14:paraId="38D960DF" w14:textId="77777777" w:rsidR="00FC303E" w:rsidRPr="00FC303E" w:rsidRDefault="00FC303E" w:rsidP="00CB60B9">
            <w:pPr>
              <w:ind w:firstLine="0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>звонить в часы приёма 243061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56B" w14:textId="77777777" w:rsidR="00FC303E" w:rsidRPr="00FC303E" w:rsidRDefault="00FC303E" w:rsidP="00BD025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C303E">
              <w:rPr>
                <w:rFonts w:cs="Times New Roman"/>
                <w:bCs/>
                <w:sz w:val="18"/>
                <w:szCs w:val="18"/>
              </w:rPr>
              <w:t xml:space="preserve">начальник Пенсионного фонда Российской Федерации в </w:t>
            </w:r>
            <w:proofErr w:type="spellStart"/>
            <w:r w:rsidRPr="00FC303E">
              <w:rPr>
                <w:rFonts w:cs="Times New Roman"/>
                <w:bCs/>
                <w:sz w:val="18"/>
                <w:szCs w:val="18"/>
              </w:rPr>
              <w:t>г.Магнитогорске</w:t>
            </w:r>
            <w:proofErr w:type="spellEnd"/>
          </w:p>
        </w:tc>
      </w:tr>
      <w:bookmarkEnd w:id="0"/>
    </w:tbl>
    <w:p w14:paraId="79C8A143" w14:textId="1F97FD69" w:rsidR="004F0E76" w:rsidRPr="004F0E76" w:rsidRDefault="004F0E76" w:rsidP="004F0E76">
      <w:pPr>
        <w:rPr>
          <w:sz w:val="16"/>
          <w:szCs w:val="16"/>
        </w:rPr>
      </w:pPr>
    </w:p>
    <w:sectPr w:rsidR="004F0E76" w:rsidRPr="004F0E76" w:rsidSect="009C5C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73C1"/>
    <w:multiLevelType w:val="hybridMultilevel"/>
    <w:tmpl w:val="FD2C1B08"/>
    <w:lvl w:ilvl="0" w:tplc="0419000F">
      <w:start w:val="1"/>
      <w:numFmt w:val="decimal"/>
      <w:lvlText w:val="%1."/>
      <w:lvlJc w:val="left"/>
      <w:pPr>
        <w:ind w:left="534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08F84105"/>
    <w:multiLevelType w:val="hybridMultilevel"/>
    <w:tmpl w:val="E84EA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62799"/>
    <w:multiLevelType w:val="hybridMultilevel"/>
    <w:tmpl w:val="5D04CB48"/>
    <w:lvl w:ilvl="0" w:tplc="28A82314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EA2B4E"/>
    <w:multiLevelType w:val="hybridMultilevel"/>
    <w:tmpl w:val="FD2C1B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01C2"/>
    <w:multiLevelType w:val="hybridMultilevel"/>
    <w:tmpl w:val="A626B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92235"/>
    <w:multiLevelType w:val="hybridMultilevel"/>
    <w:tmpl w:val="43F814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0FF0FBE"/>
    <w:multiLevelType w:val="hybridMultilevel"/>
    <w:tmpl w:val="6C465BF2"/>
    <w:lvl w:ilvl="0" w:tplc="AAA4D6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6022D"/>
    <w:multiLevelType w:val="hybridMultilevel"/>
    <w:tmpl w:val="3126D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06F36"/>
    <w:multiLevelType w:val="hybridMultilevel"/>
    <w:tmpl w:val="34D06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A1CA2"/>
    <w:multiLevelType w:val="hybridMultilevel"/>
    <w:tmpl w:val="A62C6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712EB5"/>
    <w:multiLevelType w:val="hybridMultilevel"/>
    <w:tmpl w:val="A626B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956A74"/>
    <w:multiLevelType w:val="hybridMultilevel"/>
    <w:tmpl w:val="7EA60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67E5C"/>
    <w:multiLevelType w:val="hybridMultilevel"/>
    <w:tmpl w:val="43F814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BE72E59"/>
    <w:multiLevelType w:val="hybridMultilevel"/>
    <w:tmpl w:val="AED6B710"/>
    <w:lvl w:ilvl="0" w:tplc="AAA4D6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425D7"/>
    <w:multiLevelType w:val="hybridMultilevel"/>
    <w:tmpl w:val="87D2F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95A5A"/>
    <w:multiLevelType w:val="hybridMultilevel"/>
    <w:tmpl w:val="A62C6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607C6E"/>
    <w:multiLevelType w:val="hybridMultilevel"/>
    <w:tmpl w:val="B36A7166"/>
    <w:lvl w:ilvl="0" w:tplc="F45636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828CF"/>
    <w:multiLevelType w:val="hybridMultilevel"/>
    <w:tmpl w:val="B35C6CF2"/>
    <w:lvl w:ilvl="0" w:tplc="0419000F">
      <w:start w:val="1"/>
      <w:numFmt w:val="decimal"/>
      <w:lvlText w:val="%1."/>
      <w:lvlJc w:val="left"/>
      <w:pPr>
        <w:ind w:left="613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8" w15:restartNumberingAfterBreak="0">
    <w:nsid w:val="63114672"/>
    <w:multiLevelType w:val="hybridMultilevel"/>
    <w:tmpl w:val="34D06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E96798"/>
    <w:multiLevelType w:val="hybridMultilevel"/>
    <w:tmpl w:val="368044F6"/>
    <w:lvl w:ilvl="0" w:tplc="14404D4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E6411"/>
    <w:multiLevelType w:val="hybridMultilevel"/>
    <w:tmpl w:val="87D2F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4"/>
  </w:num>
  <w:num w:numId="5">
    <w:abstractNumId w:val="7"/>
  </w:num>
  <w:num w:numId="6">
    <w:abstractNumId w:val="19"/>
  </w:num>
  <w:num w:numId="7">
    <w:abstractNumId w:val="10"/>
  </w:num>
  <w:num w:numId="8">
    <w:abstractNumId w:val="4"/>
  </w:num>
  <w:num w:numId="9">
    <w:abstractNumId w:val="17"/>
  </w:num>
  <w:num w:numId="10">
    <w:abstractNumId w:val="6"/>
  </w:num>
  <w:num w:numId="11">
    <w:abstractNumId w:val="13"/>
  </w:num>
  <w:num w:numId="12">
    <w:abstractNumId w:val="16"/>
  </w:num>
  <w:num w:numId="13">
    <w:abstractNumId w:val="11"/>
  </w:num>
  <w:num w:numId="14">
    <w:abstractNumId w:val="8"/>
  </w:num>
  <w:num w:numId="15">
    <w:abstractNumId w:val="1"/>
  </w:num>
  <w:num w:numId="16">
    <w:abstractNumId w:val="18"/>
  </w:num>
  <w:num w:numId="17">
    <w:abstractNumId w:val="2"/>
  </w:num>
  <w:num w:numId="18">
    <w:abstractNumId w:val="9"/>
  </w:num>
  <w:num w:numId="19">
    <w:abstractNumId w:val="15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DC"/>
    <w:rsid w:val="00015453"/>
    <w:rsid w:val="00025A36"/>
    <w:rsid w:val="000548CF"/>
    <w:rsid w:val="00057248"/>
    <w:rsid w:val="0007351E"/>
    <w:rsid w:val="00074548"/>
    <w:rsid w:val="000A298D"/>
    <w:rsid w:val="000C53A2"/>
    <w:rsid w:val="000D3B47"/>
    <w:rsid w:val="000D5CCC"/>
    <w:rsid w:val="000E1A26"/>
    <w:rsid w:val="000F0948"/>
    <w:rsid w:val="00120DCE"/>
    <w:rsid w:val="00186BC2"/>
    <w:rsid w:val="001B3A68"/>
    <w:rsid w:val="001B6253"/>
    <w:rsid w:val="001F7EEF"/>
    <w:rsid w:val="00233812"/>
    <w:rsid w:val="00265AAD"/>
    <w:rsid w:val="002677A9"/>
    <w:rsid w:val="00292C82"/>
    <w:rsid w:val="002B5B67"/>
    <w:rsid w:val="002D7A02"/>
    <w:rsid w:val="002E35D5"/>
    <w:rsid w:val="002F1232"/>
    <w:rsid w:val="002F4E45"/>
    <w:rsid w:val="00305874"/>
    <w:rsid w:val="0031461D"/>
    <w:rsid w:val="003163C3"/>
    <w:rsid w:val="003216CC"/>
    <w:rsid w:val="00321F0B"/>
    <w:rsid w:val="00357C68"/>
    <w:rsid w:val="003641C4"/>
    <w:rsid w:val="00365954"/>
    <w:rsid w:val="00367B80"/>
    <w:rsid w:val="003850B2"/>
    <w:rsid w:val="003D40F7"/>
    <w:rsid w:val="003E319D"/>
    <w:rsid w:val="00402C35"/>
    <w:rsid w:val="004133DD"/>
    <w:rsid w:val="00421BDC"/>
    <w:rsid w:val="00462A36"/>
    <w:rsid w:val="00462D82"/>
    <w:rsid w:val="00465CE7"/>
    <w:rsid w:val="00474ECC"/>
    <w:rsid w:val="00475FE6"/>
    <w:rsid w:val="00490E7E"/>
    <w:rsid w:val="004C041F"/>
    <w:rsid w:val="004C0BDF"/>
    <w:rsid w:val="004D1F2C"/>
    <w:rsid w:val="004E07DB"/>
    <w:rsid w:val="004F0E76"/>
    <w:rsid w:val="004F7A8E"/>
    <w:rsid w:val="00504A43"/>
    <w:rsid w:val="00537FA6"/>
    <w:rsid w:val="00540A2C"/>
    <w:rsid w:val="00551611"/>
    <w:rsid w:val="005739BE"/>
    <w:rsid w:val="005A25EF"/>
    <w:rsid w:val="005A45E5"/>
    <w:rsid w:val="005C0BCF"/>
    <w:rsid w:val="006254C3"/>
    <w:rsid w:val="00633DB2"/>
    <w:rsid w:val="006415EE"/>
    <w:rsid w:val="006945B8"/>
    <w:rsid w:val="006C3D6D"/>
    <w:rsid w:val="006C3E4B"/>
    <w:rsid w:val="006C42AE"/>
    <w:rsid w:val="006D133B"/>
    <w:rsid w:val="006D7FF1"/>
    <w:rsid w:val="006F7D0A"/>
    <w:rsid w:val="00700CE5"/>
    <w:rsid w:val="007066D3"/>
    <w:rsid w:val="007245D3"/>
    <w:rsid w:val="00740B77"/>
    <w:rsid w:val="00747E9F"/>
    <w:rsid w:val="00762DA7"/>
    <w:rsid w:val="00774118"/>
    <w:rsid w:val="0078087B"/>
    <w:rsid w:val="00785E00"/>
    <w:rsid w:val="007B4D77"/>
    <w:rsid w:val="007D73DF"/>
    <w:rsid w:val="00832B63"/>
    <w:rsid w:val="00847913"/>
    <w:rsid w:val="00875762"/>
    <w:rsid w:val="008847B5"/>
    <w:rsid w:val="00895928"/>
    <w:rsid w:val="008E11DB"/>
    <w:rsid w:val="008F4135"/>
    <w:rsid w:val="008F6514"/>
    <w:rsid w:val="0091568A"/>
    <w:rsid w:val="00921FCE"/>
    <w:rsid w:val="00922B24"/>
    <w:rsid w:val="00923E69"/>
    <w:rsid w:val="00936F7A"/>
    <w:rsid w:val="00940E3E"/>
    <w:rsid w:val="0094302A"/>
    <w:rsid w:val="00944B83"/>
    <w:rsid w:val="009532FF"/>
    <w:rsid w:val="00960F49"/>
    <w:rsid w:val="00983328"/>
    <w:rsid w:val="009846BD"/>
    <w:rsid w:val="00985739"/>
    <w:rsid w:val="009878D0"/>
    <w:rsid w:val="00993A42"/>
    <w:rsid w:val="009B100C"/>
    <w:rsid w:val="009B236C"/>
    <w:rsid w:val="009B30F9"/>
    <w:rsid w:val="009B3371"/>
    <w:rsid w:val="009C109E"/>
    <w:rsid w:val="009C5CBC"/>
    <w:rsid w:val="009E2801"/>
    <w:rsid w:val="009E3D37"/>
    <w:rsid w:val="00A17588"/>
    <w:rsid w:val="00A17D1B"/>
    <w:rsid w:val="00A43644"/>
    <w:rsid w:val="00A56CD9"/>
    <w:rsid w:val="00A65F8E"/>
    <w:rsid w:val="00A7786B"/>
    <w:rsid w:val="00A85F1B"/>
    <w:rsid w:val="00AC52C5"/>
    <w:rsid w:val="00AD2F39"/>
    <w:rsid w:val="00AE0474"/>
    <w:rsid w:val="00AE0736"/>
    <w:rsid w:val="00AE25ED"/>
    <w:rsid w:val="00B0604C"/>
    <w:rsid w:val="00B62705"/>
    <w:rsid w:val="00B66E98"/>
    <w:rsid w:val="00B90003"/>
    <w:rsid w:val="00B91DDF"/>
    <w:rsid w:val="00BA4B23"/>
    <w:rsid w:val="00BC6016"/>
    <w:rsid w:val="00BD025A"/>
    <w:rsid w:val="00BD188D"/>
    <w:rsid w:val="00BD62A6"/>
    <w:rsid w:val="00BF636D"/>
    <w:rsid w:val="00C015E8"/>
    <w:rsid w:val="00C03AA1"/>
    <w:rsid w:val="00C1180F"/>
    <w:rsid w:val="00C40000"/>
    <w:rsid w:val="00C63C2B"/>
    <w:rsid w:val="00C64F72"/>
    <w:rsid w:val="00C66D4B"/>
    <w:rsid w:val="00CA22DF"/>
    <w:rsid w:val="00CA7D4C"/>
    <w:rsid w:val="00CB60B9"/>
    <w:rsid w:val="00CB7217"/>
    <w:rsid w:val="00CD1E0C"/>
    <w:rsid w:val="00CE6391"/>
    <w:rsid w:val="00CE798E"/>
    <w:rsid w:val="00D001C3"/>
    <w:rsid w:val="00D04EE6"/>
    <w:rsid w:val="00D20EAF"/>
    <w:rsid w:val="00D213BD"/>
    <w:rsid w:val="00D723C5"/>
    <w:rsid w:val="00DA280B"/>
    <w:rsid w:val="00DA2D02"/>
    <w:rsid w:val="00DA3CEE"/>
    <w:rsid w:val="00DE02AB"/>
    <w:rsid w:val="00DF26A1"/>
    <w:rsid w:val="00E006CE"/>
    <w:rsid w:val="00E157D9"/>
    <w:rsid w:val="00E20CE5"/>
    <w:rsid w:val="00E67B0D"/>
    <w:rsid w:val="00EB0C2E"/>
    <w:rsid w:val="00ED09C7"/>
    <w:rsid w:val="00ED2464"/>
    <w:rsid w:val="00EE2254"/>
    <w:rsid w:val="00EF01E8"/>
    <w:rsid w:val="00F23FDB"/>
    <w:rsid w:val="00F24911"/>
    <w:rsid w:val="00FC1D06"/>
    <w:rsid w:val="00FC2AE4"/>
    <w:rsid w:val="00FC303E"/>
    <w:rsid w:val="00FC32B4"/>
    <w:rsid w:val="00FF5462"/>
    <w:rsid w:val="00FF557B"/>
    <w:rsid w:val="00FF5BEC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1F23"/>
  <w15:chartTrackingRefBased/>
  <w15:docId w15:val="{76A0C828-9DEF-421A-8916-A6697E91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7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E7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FF61DC"/>
    <w:pPr>
      <w:spacing w:beforeAutospacing="1" w:afterAutospacing="1"/>
      <w:ind w:firstLine="0"/>
      <w:contextualSpacing w:val="0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FF61DC"/>
    <w:rPr>
      <w:rFonts w:ascii="Tahoma" w:eastAsia="Calibri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022C-8977-4BEF-9B2E-E017B2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</dc:creator>
  <cp:keywords/>
  <dc:description/>
  <cp:lastModifiedBy>ПартСтрой РЕА</cp:lastModifiedBy>
  <cp:revision>10</cp:revision>
  <dcterms:created xsi:type="dcterms:W3CDTF">2023-09-22T04:22:00Z</dcterms:created>
  <dcterms:modified xsi:type="dcterms:W3CDTF">2023-09-22T05:32:00Z</dcterms:modified>
</cp:coreProperties>
</file>